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8" w:rsidRDefault="00DD0B38" w:rsidP="00DD0B38">
      <w:r>
        <w:rPr>
          <w:sz w:val="20"/>
          <w:szCs w:val="20"/>
        </w:rPr>
        <w:t xml:space="preserve">29) </w:t>
      </w:r>
      <w:r>
        <w:t>МБОУ «Красногвардейская гимназия»</w:t>
      </w:r>
    </w:p>
    <w:p w:rsidR="00DD0B38" w:rsidRDefault="00DD0B38" w:rsidP="00DD0B38">
      <w:pPr>
        <w:rPr>
          <w:color w:val="000000"/>
        </w:rPr>
      </w:pPr>
      <w:r>
        <w:rPr>
          <w:color w:val="000000"/>
        </w:rPr>
        <w:t xml:space="preserve">ИНН </w:t>
      </w:r>
      <w:r>
        <w:t>5631004743</w:t>
      </w:r>
      <w:r>
        <w:rPr>
          <w:color w:val="000000"/>
        </w:rPr>
        <w:t xml:space="preserve">/563101001 </w:t>
      </w:r>
    </w:p>
    <w:p w:rsidR="00DD0B38" w:rsidRDefault="00DD0B38" w:rsidP="00DD0B38">
      <w:pPr>
        <w:jc w:val="both"/>
        <w:rPr>
          <w:sz w:val="20"/>
          <w:szCs w:val="20"/>
        </w:rPr>
      </w:pPr>
      <w:r>
        <w:rPr>
          <w:sz w:val="20"/>
          <w:szCs w:val="20"/>
        </w:rPr>
        <w:t>УФК по Оренбургской области (Финансовый отдел администрации Красногвардейского района МБОУ «Красногвардейская гимназия»)</w:t>
      </w:r>
    </w:p>
    <w:p w:rsidR="00DD0B38" w:rsidRDefault="00DD0B38" w:rsidP="00DD0B38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/с 40701810300001000057 в ОТДЕЛЕНИЕ ОРЕНБУРГ Г. ОРЕНБУРГ </w:t>
      </w:r>
    </w:p>
    <w:p w:rsidR="00DD0B38" w:rsidRDefault="00DD0B38" w:rsidP="00DD0B3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/с 071.09.012.0 БИК 045354001</w:t>
      </w:r>
    </w:p>
    <w:p w:rsidR="00DD0B38" w:rsidRDefault="00DD0B38" w:rsidP="00DD0B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ПОЧТОВЫЙ АДРЕС: 461150, Оренбургская область, Красногвардейский район, с. </w:t>
      </w:r>
      <w:proofErr w:type="gramStart"/>
      <w:r>
        <w:rPr>
          <w:sz w:val="20"/>
          <w:szCs w:val="20"/>
        </w:rPr>
        <w:t>Донское</w:t>
      </w:r>
      <w:proofErr w:type="gramEnd"/>
      <w:r>
        <w:rPr>
          <w:sz w:val="20"/>
          <w:szCs w:val="20"/>
        </w:rPr>
        <w:t>, ул. Советская, 16</w:t>
      </w:r>
    </w:p>
    <w:p w:rsidR="00DD0B38" w:rsidRDefault="00DD0B38" w:rsidP="00DD0B38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Руководитель: Беккер Марина Александровна</w:t>
      </w:r>
    </w:p>
    <w:p w:rsidR="00DD0B38" w:rsidRDefault="00DD0B38" w:rsidP="0022773E">
      <w:pPr>
        <w:pStyle w:val="a3"/>
        <w:spacing w:after="0"/>
        <w:rPr>
          <w:b/>
          <w:sz w:val="27"/>
          <w:szCs w:val="27"/>
        </w:rPr>
      </w:pPr>
    </w:p>
    <w:p w:rsidR="00DD0B38" w:rsidRDefault="00DD0B38" w:rsidP="0022773E">
      <w:pPr>
        <w:pStyle w:val="a3"/>
        <w:spacing w:after="0"/>
        <w:rPr>
          <w:b/>
          <w:sz w:val="27"/>
          <w:szCs w:val="27"/>
        </w:rPr>
      </w:pPr>
    </w:p>
    <w:sectPr w:rsidR="00DD0B38" w:rsidSect="00EF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84327"/>
    <w:rsid w:val="00004F34"/>
    <w:rsid w:val="00176605"/>
    <w:rsid w:val="0022773E"/>
    <w:rsid w:val="00350F31"/>
    <w:rsid w:val="00451C46"/>
    <w:rsid w:val="004E002E"/>
    <w:rsid w:val="00584327"/>
    <w:rsid w:val="005A09D7"/>
    <w:rsid w:val="00761CF0"/>
    <w:rsid w:val="008472FF"/>
    <w:rsid w:val="0085149E"/>
    <w:rsid w:val="00927D27"/>
    <w:rsid w:val="00962232"/>
    <w:rsid w:val="00A57F4B"/>
    <w:rsid w:val="00BC36A1"/>
    <w:rsid w:val="00C1169C"/>
    <w:rsid w:val="00DB67CE"/>
    <w:rsid w:val="00DD0B38"/>
    <w:rsid w:val="00E52DD1"/>
    <w:rsid w:val="00E75B6E"/>
    <w:rsid w:val="00E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3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2017-12-15T09:20:00Z</cp:lastPrinted>
  <dcterms:created xsi:type="dcterms:W3CDTF">2018-04-16T04:34:00Z</dcterms:created>
  <dcterms:modified xsi:type="dcterms:W3CDTF">2018-04-16T04:34:00Z</dcterms:modified>
</cp:coreProperties>
</file>