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7A" w:rsidRDefault="003979DF" w:rsidP="003979DF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4B7234">
        <w:rPr>
          <w:rFonts w:ascii="Times New Roman" w:hAnsi="Times New Roman" w:cs="Times New Roman"/>
          <w:b/>
          <w:i/>
          <w:sz w:val="24"/>
        </w:rPr>
        <w:t xml:space="preserve">Критерии оценки эффективности работы </w:t>
      </w:r>
    </w:p>
    <w:p w:rsidR="007F1026" w:rsidRPr="004B7234" w:rsidRDefault="003979DF" w:rsidP="003979DF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4B7234">
        <w:rPr>
          <w:rFonts w:ascii="Times New Roman" w:hAnsi="Times New Roman" w:cs="Times New Roman"/>
          <w:b/>
          <w:i/>
          <w:sz w:val="24"/>
        </w:rPr>
        <w:t>заместителя директора по научно-методической работе</w:t>
      </w:r>
    </w:p>
    <w:tbl>
      <w:tblPr>
        <w:tblStyle w:val="a3"/>
        <w:tblW w:w="0" w:type="auto"/>
        <w:tblLook w:val="04A0"/>
      </w:tblPr>
      <w:tblGrid>
        <w:gridCol w:w="534"/>
        <w:gridCol w:w="2149"/>
        <w:gridCol w:w="5222"/>
        <w:gridCol w:w="5103"/>
        <w:gridCol w:w="1778"/>
      </w:tblGrid>
      <w:tr w:rsidR="003979DF" w:rsidRPr="00C33AE4" w:rsidTr="0016117A">
        <w:tc>
          <w:tcPr>
            <w:tcW w:w="534" w:type="dxa"/>
          </w:tcPr>
          <w:p w:rsidR="003979DF" w:rsidRPr="00C33AE4" w:rsidRDefault="003979DF" w:rsidP="004311B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33AE4">
              <w:rPr>
                <w:rFonts w:ascii="Times New Roman" w:hAnsi="Times New Roman" w:cs="Times New Roman"/>
                <w:i/>
                <w:sz w:val="24"/>
              </w:rPr>
              <w:t>№</w:t>
            </w:r>
          </w:p>
        </w:tc>
        <w:tc>
          <w:tcPr>
            <w:tcW w:w="2149" w:type="dxa"/>
          </w:tcPr>
          <w:p w:rsidR="003979DF" w:rsidRPr="00C33AE4" w:rsidRDefault="003979DF" w:rsidP="004311B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33AE4">
              <w:rPr>
                <w:rFonts w:ascii="Times New Roman" w:hAnsi="Times New Roman" w:cs="Times New Roman"/>
                <w:i/>
                <w:sz w:val="24"/>
              </w:rPr>
              <w:t xml:space="preserve">Критерий </w:t>
            </w:r>
          </w:p>
        </w:tc>
        <w:tc>
          <w:tcPr>
            <w:tcW w:w="5222" w:type="dxa"/>
          </w:tcPr>
          <w:p w:rsidR="003979DF" w:rsidRPr="00C33AE4" w:rsidRDefault="003979DF" w:rsidP="004311B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33AE4">
              <w:rPr>
                <w:rFonts w:ascii="Times New Roman" w:hAnsi="Times New Roman" w:cs="Times New Roman"/>
                <w:i/>
                <w:sz w:val="24"/>
              </w:rPr>
              <w:t xml:space="preserve">Показатели </w:t>
            </w:r>
          </w:p>
        </w:tc>
        <w:tc>
          <w:tcPr>
            <w:tcW w:w="5103" w:type="dxa"/>
          </w:tcPr>
          <w:p w:rsidR="003979DF" w:rsidRPr="00C33AE4" w:rsidRDefault="003979DF" w:rsidP="004311B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33AE4">
              <w:rPr>
                <w:rFonts w:ascii="Times New Roman" w:hAnsi="Times New Roman" w:cs="Times New Roman"/>
                <w:i/>
                <w:sz w:val="24"/>
              </w:rPr>
              <w:t xml:space="preserve">Шкала </w:t>
            </w:r>
          </w:p>
        </w:tc>
        <w:tc>
          <w:tcPr>
            <w:tcW w:w="1778" w:type="dxa"/>
          </w:tcPr>
          <w:p w:rsidR="003979DF" w:rsidRPr="00C33AE4" w:rsidRDefault="003979DF" w:rsidP="004311B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33AE4">
              <w:rPr>
                <w:rFonts w:ascii="Times New Roman" w:hAnsi="Times New Roman" w:cs="Times New Roman"/>
                <w:i/>
                <w:sz w:val="24"/>
              </w:rPr>
              <w:t>Максимальный балл</w:t>
            </w:r>
          </w:p>
        </w:tc>
      </w:tr>
      <w:tr w:rsidR="0016117A" w:rsidRPr="00C33AE4" w:rsidTr="0016117A">
        <w:tc>
          <w:tcPr>
            <w:tcW w:w="534" w:type="dxa"/>
            <w:vMerge w:val="restart"/>
          </w:tcPr>
          <w:p w:rsidR="0016117A" w:rsidRDefault="0016117A" w:rsidP="004311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149" w:type="dxa"/>
            <w:vMerge w:val="restart"/>
          </w:tcPr>
          <w:p w:rsidR="0016117A" w:rsidRPr="00C33AE4" w:rsidRDefault="0016117A" w:rsidP="004311B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Качество и доступность общего образования</w:t>
            </w:r>
          </w:p>
        </w:tc>
        <w:tc>
          <w:tcPr>
            <w:tcW w:w="5222" w:type="dxa"/>
          </w:tcPr>
          <w:p w:rsidR="0016117A" w:rsidRDefault="0016117A" w:rsidP="00431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Общие показатели успеваемости учащихся на уровне района по результатам учебного года (в том числе по результатам ЕГЭ и других форм независимой оценки качества образования):</w:t>
            </w:r>
          </w:p>
          <w:p w:rsidR="0016117A" w:rsidRDefault="0016117A" w:rsidP="00431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отношение среднего балла по ЕГЭ к среднемуниципальному;</w:t>
            </w:r>
          </w:p>
          <w:p w:rsidR="0016117A" w:rsidRDefault="0016117A" w:rsidP="00431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наличие выпускников, получивших по результатам ЕГЭ 90 и более баллов;</w:t>
            </w:r>
          </w:p>
          <w:p w:rsidR="0016117A" w:rsidRDefault="0016117A" w:rsidP="00431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отношение среднего балла по ГИА к среднемуниципальному;</w:t>
            </w:r>
          </w:p>
          <w:p w:rsidR="0016117A" w:rsidRDefault="0016117A" w:rsidP="00431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отношение среднего балла по региональным экзаменам (4, 7, 8 классы к среднемуниципальному</w:t>
            </w:r>
          </w:p>
          <w:p w:rsidR="00DF1578" w:rsidRPr="00330247" w:rsidRDefault="00DF1578" w:rsidP="004311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0247">
              <w:rPr>
                <w:rFonts w:ascii="Times New Roman" w:hAnsi="Times New Roman" w:cs="Times New Roman"/>
                <w:b/>
                <w:sz w:val="24"/>
              </w:rPr>
              <w:t>К1</w:t>
            </w:r>
          </w:p>
        </w:tc>
        <w:tc>
          <w:tcPr>
            <w:tcW w:w="5103" w:type="dxa"/>
          </w:tcPr>
          <w:p w:rsidR="0016117A" w:rsidRPr="009913C5" w:rsidRDefault="0016117A" w:rsidP="009913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0-22</w:t>
            </w:r>
            <w:r w:rsidRPr="009913C5">
              <w:rPr>
                <w:rFonts w:ascii="Times New Roman" w:hAnsi="Times New Roman" w:cs="Times New Roman"/>
                <w:b/>
                <w:i/>
                <w:sz w:val="24"/>
              </w:rPr>
              <w:t xml:space="preserve"> баллов</w:t>
            </w:r>
          </w:p>
          <w:p w:rsidR="0016117A" w:rsidRPr="009913C5" w:rsidRDefault="0016117A" w:rsidP="004311B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6117A" w:rsidRDefault="0016117A" w:rsidP="004311B0">
            <w:pPr>
              <w:rPr>
                <w:rFonts w:ascii="Times New Roman" w:hAnsi="Times New Roman" w:cs="Times New Roman"/>
                <w:sz w:val="24"/>
              </w:rPr>
            </w:pPr>
          </w:p>
          <w:p w:rsidR="0016117A" w:rsidRDefault="0016117A" w:rsidP="004311B0">
            <w:pPr>
              <w:rPr>
                <w:rFonts w:ascii="Times New Roman" w:hAnsi="Times New Roman" w:cs="Times New Roman"/>
                <w:sz w:val="24"/>
              </w:rPr>
            </w:pPr>
          </w:p>
          <w:p w:rsidR="0016117A" w:rsidRDefault="0016117A" w:rsidP="00431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4б – выше, 2б – на уровне, 0б – ниже муниципального</w:t>
            </w:r>
          </w:p>
          <w:p w:rsidR="0016117A" w:rsidRDefault="0016117A" w:rsidP="00431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2б за каждый результат, но не более 10 баллов</w:t>
            </w:r>
          </w:p>
          <w:p w:rsidR="0016117A" w:rsidRDefault="0016117A" w:rsidP="004311B0">
            <w:pPr>
              <w:rPr>
                <w:rFonts w:ascii="Times New Roman" w:hAnsi="Times New Roman" w:cs="Times New Roman"/>
                <w:sz w:val="24"/>
              </w:rPr>
            </w:pPr>
          </w:p>
          <w:p w:rsidR="0016117A" w:rsidRDefault="0016117A" w:rsidP="00431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4б – выше, 2б – на уровне, 0б – ниже среднемуниципального</w:t>
            </w:r>
          </w:p>
          <w:p w:rsidR="0016117A" w:rsidRDefault="0016117A" w:rsidP="009913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4б – выше, 2б – на уровне, 0б – ниже среднемуниципального</w:t>
            </w:r>
          </w:p>
          <w:p w:rsidR="0016117A" w:rsidRDefault="0016117A" w:rsidP="004311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vMerge w:val="restart"/>
          </w:tcPr>
          <w:p w:rsidR="0016117A" w:rsidRPr="00C33AE4" w:rsidRDefault="0016117A" w:rsidP="004311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51</w:t>
            </w:r>
          </w:p>
        </w:tc>
      </w:tr>
      <w:tr w:rsidR="0016117A" w:rsidRPr="00C33AE4" w:rsidTr="0016117A">
        <w:tc>
          <w:tcPr>
            <w:tcW w:w="534" w:type="dxa"/>
            <w:vMerge/>
          </w:tcPr>
          <w:p w:rsidR="0016117A" w:rsidRDefault="0016117A" w:rsidP="004311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  <w:vMerge/>
          </w:tcPr>
          <w:p w:rsidR="0016117A" w:rsidRDefault="0016117A" w:rsidP="004311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22" w:type="dxa"/>
          </w:tcPr>
          <w:p w:rsidR="0016117A" w:rsidRDefault="0016117A" w:rsidP="00431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Динамика индивидуальных образовательных результатов обучающихся (по материалам контрольных мероприятий)</w:t>
            </w:r>
          </w:p>
          <w:p w:rsidR="00DF1578" w:rsidRPr="00330247" w:rsidRDefault="00DF1578" w:rsidP="004311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0247">
              <w:rPr>
                <w:rFonts w:ascii="Times New Roman" w:hAnsi="Times New Roman" w:cs="Times New Roman"/>
                <w:b/>
                <w:sz w:val="24"/>
              </w:rPr>
              <w:t>К2</w:t>
            </w:r>
          </w:p>
        </w:tc>
        <w:tc>
          <w:tcPr>
            <w:tcW w:w="5103" w:type="dxa"/>
          </w:tcPr>
          <w:p w:rsidR="0016117A" w:rsidRDefault="0016117A" w:rsidP="009913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0-4 балла</w:t>
            </w:r>
          </w:p>
          <w:p w:rsidR="0016117A" w:rsidRPr="009913C5" w:rsidRDefault="0016117A" w:rsidP="009913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4б – положительная динамика, 2б стабильность, 0б – отрицательная динамика</w:t>
            </w:r>
          </w:p>
        </w:tc>
        <w:tc>
          <w:tcPr>
            <w:tcW w:w="1778" w:type="dxa"/>
            <w:vMerge/>
          </w:tcPr>
          <w:p w:rsidR="0016117A" w:rsidRPr="00C33AE4" w:rsidRDefault="0016117A" w:rsidP="004311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17A" w:rsidRPr="00C33AE4" w:rsidTr="0016117A">
        <w:tc>
          <w:tcPr>
            <w:tcW w:w="534" w:type="dxa"/>
            <w:vMerge/>
          </w:tcPr>
          <w:p w:rsidR="0016117A" w:rsidRDefault="0016117A" w:rsidP="004311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  <w:vMerge/>
          </w:tcPr>
          <w:p w:rsidR="0016117A" w:rsidRDefault="0016117A" w:rsidP="004311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22" w:type="dxa"/>
          </w:tcPr>
          <w:p w:rsidR="0016117A" w:rsidRDefault="0016117A" w:rsidP="00431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программ, направленных на работу с одаренными детьми. Наличие призеров олимпиад, конкурсов, конференций регионального и всероссийского уровней</w:t>
            </w:r>
          </w:p>
          <w:p w:rsidR="00DF1578" w:rsidRPr="00330247" w:rsidRDefault="00DF1578" w:rsidP="004311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0247">
              <w:rPr>
                <w:rFonts w:ascii="Times New Roman" w:hAnsi="Times New Roman" w:cs="Times New Roman"/>
                <w:b/>
                <w:sz w:val="24"/>
              </w:rPr>
              <w:t>К3</w:t>
            </w:r>
          </w:p>
        </w:tc>
        <w:tc>
          <w:tcPr>
            <w:tcW w:w="5103" w:type="dxa"/>
          </w:tcPr>
          <w:p w:rsidR="0016117A" w:rsidRDefault="0016117A" w:rsidP="009913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0-10 баллов</w:t>
            </w:r>
          </w:p>
          <w:p w:rsidR="0016117A" w:rsidRDefault="0016117A" w:rsidP="00D441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федеральном уровне – 10 баллов;</w:t>
            </w:r>
          </w:p>
          <w:p w:rsidR="0016117A" w:rsidRDefault="0016117A" w:rsidP="00D441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региональном уровне – 7 баллов;</w:t>
            </w:r>
          </w:p>
          <w:p w:rsidR="0016117A" w:rsidRDefault="0016117A" w:rsidP="00D441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муниципальном уровне – 5 баллов;</w:t>
            </w:r>
          </w:p>
          <w:p w:rsidR="0016117A" w:rsidRPr="00D4419B" w:rsidRDefault="0016117A" w:rsidP="00D441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Отсутствие показателей – 0 баллов</w:t>
            </w:r>
          </w:p>
        </w:tc>
        <w:tc>
          <w:tcPr>
            <w:tcW w:w="1778" w:type="dxa"/>
            <w:vMerge/>
          </w:tcPr>
          <w:p w:rsidR="0016117A" w:rsidRPr="00C33AE4" w:rsidRDefault="0016117A" w:rsidP="004311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17A" w:rsidRPr="00C33AE4" w:rsidTr="0016117A">
        <w:tc>
          <w:tcPr>
            <w:tcW w:w="534" w:type="dxa"/>
            <w:vMerge/>
          </w:tcPr>
          <w:p w:rsidR="0016117A" w:rsidRDefault="0016117A" w:rsidP="004311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  <w:vMerge/>
          </w:tcPr>
          <w:p w:rsidR="0016117A" w:rsidRDefault="0016117A" w:rsidP="004311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22" w:type="dxa"/>
          </w:tcPr>
          <w:p w:rsidR="0016117A" w:rsidRDefault="0016117A" w:rsidP="00431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Динамика индивидуальных образовательных результатов обучающихся (успеваемость и качество обучения по итогам учебного периода)</w:t>
            </w:r>
          </w:p>
          <w:p w:rsidR="00DF1578" w:rsidRPr="00330247" w:rsidRDefault="00DF1578" w:rsidP="004311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0247">
              <w:rPr>
                <w:rFonts w:ascii="Times New Roman" w:hAnsi="Times New Roman" w:cs="Times New Roman"/>
                <w:b/>
                <w:sz w:val="24"/>
              </w:rPr>
              <w:t>К4</w:t>
            </w:r>
          </w:p>
        </w:tc>
        <w:tc>
          <w:tcPr>
            <w:tcW w:w="5103" w:type="dxa"/>
          </w:tcPr>
          <w:p w:rsidR="0016117A" w:rsidRDefault="0016117A" w:rsidP="009728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0-2 балла</w:t>
            </w:r>
          </w:p>
          <w:p w:rsidR="0016117A" w:rsidRPr="00D4419B" w:rsidRDefault="0016117A" w:rsidP="009728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2б – положительная динамика, 1б стабильность, 0б – отрицательная динамика</w:t>
            </w:r>
          </w:p>
        </w:tc>
        <w:tc>
          <w:tcPr>
            <w:tcW w:w="1778" w:type="dxa"/>
            <w:vMerge/>
          </w:tcPr>
          <w:p w:rsidR="0016117A" w:rsidRPr="00C33AE4" w:rsidRDefault="0016117A" w:rsidP="004311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17A" w:rsidRPr="00C33AE4" w:rsidTr="0016117A">
        <w:tc>
          <w:tcPr>
            <w:tcW w:w="534" w:type="dxa"/>
            <w:vMerge/>
          </w:tcPr>
          <w:p w:rsidR="0016117A" w:rsidRDefault="0016117A" w:rsidP="004311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  <w:vMerge/>
          </w:tcPr>
          <w:p w:rsidR="0016117A" w:rsidRDefault="0016117A" w:rsidP="004311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22" w:type="dxa"/>
          </w:tcPr>
          <w:p w:rsidR="0016117A" w:rsidRDefault="0016117A" w:rsidP="00431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Обеспечение получения учащимися начального общего, основного общего, среднего общего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образования</w:t>
            </w:r>
          </w:p>
          <w:p w:rsidR="00DF1578" w:rsidRPr="00330247" w:rsidRDefault="00DF1578" w:rsidP="004311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0247">
              <w:rPr>
                <w:rFonts w:ascii="Times New Roman" w:hAnsi="Times New Roman" w:cs="Times New Roman"/>
                <w:b/>
                <w:sz w:val="24"/>
              </w:rPr>
              <w:t>К5</w:t>
            </w:r>
          </w:p>
          <w:p w:rsidR="00DF1578" w:rsidRDefault="00DF1578" w:rsidP="004311B0">
            <w:pPr>
              <w:rPr>
                <w:rFonts w:ascii="Times New Roman" w:hAnsi="Times New Roman" w:cs="Times New Roman"/>
                <w:sz w:val="24"/>
              </w:rPr>
            </w:pPr>
          </w:p>
          <w:p w:rsidR="00DF1578" w:rsidRDefault="00DF1578" w:rsidP="004311B0">
            <w:pPr>
              <w:rPr>
                <w:rFonts w:ascii="Times New Roman" w:hAnsi="Times New Roman" w:cs="Times New Roman"/>
                <w:sz w:val="24"/>
              </w:rPr>
            </w:pPr>
          </w:p>
          <w:p w:rsidR="00DF1578" w:rsidRDefault="00DF1578" w:rsidP="004311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16117A" w:rsidRDefault="0016117A" w:rsidP="009913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0-2 балла</w:t>
            </w:r>
          </w:p>
          <w:p w:rsidR="0016117A" w:rsidRDefault="0016117A" w:rsidP="00480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Отсутствие учащихся, оставленных на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повторный курс обучения и переведенных условно – 2 б,</w:t>
            </w:r>
          </w:p>
          <w:p w:rsidR="0016117A" w:rsidRDefault="0016117A" w:rsidP="00480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учащихся, имеющих академическую задолженность (переведены условно) – 1б</w:t>
            </w:r>
          </w:p>
          <w:p w:rsidR="0016117A" w:rsidRPr="00480224" w:rsidRDefault="0016117A" w:rsidP="009728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учащихся, оставленных на повторный курс обучения - 0б</w:t>
            </w:r>
          </w:p>
        </w:tc>
        <w:tc>
          <w:tcPr>
            <w:tcW w:w="1778" w:type="dxa"/>
            <w:vMerge/>
          </w:tcPr>
          <w:p w:rsidR="0016117A" w:rsidRPr="00C33AE4" w:rsidRDefault="0016117A" w:rsidP="004311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17A" w:rsidRPr="00C33AE4" w:rsidTr="0016117A">
        <w:tc>
          <w:tcPr>
            <w:tcW w:w="534" w:type="dxa"/>
            <w:vMerge/>
          </w:tcPr>
          <w:p w:rsidR="0016117A" w:rsidRDefault="0016117A" w:rsidP="004311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  <w:vMerge/>
          </w:tcPr>
          <w:p w:rsidR="0016117A" w:rsidRDefault="0016117A" w:rsidP="004311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22" w:type="dxa"/>
          </w:tcPr>
          <w:p w:rsidR="0016117A" w:rsidRDefault="0016117A" w:rsidP="00431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Дистанционное обучение</w:t>
            </w:r>
          </w:p>
          <w:p w:rsidR="00DF1578" w:rsidRPr="00330247" w:rsidRDefault="00DF1578" w:rsidP="004311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0247">
              <w:rPr>
                <w:rFonts w:ascii="Times New Roman" w:hAnsi="Times New Roman" w:cs="Times New Roman"/>
                <w:b/>
                <w:sz w:val="24"/>
              </w:rPr>
              <w:t>К6</w:t>
            </w:r>
          </w:p>
        </w:tc>
        <w:tc>
          <w:tcPr>
            <w:tcW w:w="5103" w:type="dxa"/>
          </w:tcPr>
          <w:p w:rsidR="0016117A" w:rsidRDefault="0016117A" w:rsidP="009913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0-3 балла</w:t>
            </w:r>
          </w:p>
          <w:p w:rsidR="0016117A" w:rsidRDefault="0016117A" w:rsidP="00F521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– 1 балл;</w:t>
            </w:r>
          </w:p>
          <w:p w:rsidR="0016117A" w:rsidRPr="00F52102" w:rsidRDefault="0016117A" w:rsidP="00F521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Качество организации – от 0 до 2 баллов</w:t>
            </w:r>
          </w:p>
        </w:tc>
        <w:tc>
          <w:tcPr>
            <w:tcW w:w="1778" w:type="dxa"/>
            <w:vMerge/>
          </w:tcPr>
          <w:p w:rsidR="0016117A" w:rsidRPr="00C33AE4" w:rsidRDefault="0016117A" w:rsidP="004311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17A" w:rsidRPr="00C33AE4" w:rsidTr="0016117A">
        <w:tc>
          <w:tcPr>
            <w:tcW w:w="534" w:type="dxa"/>
            <w:vMerge/>
          </w:tcPr>
          <w:p w:rsidR="0016117A" w:rsidRDefault="0016117A" w:rsidP="004311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  <w:vMerge/>
          </w:tcPr>
          <w:p w:rsidR="0016117A" w:rsidRDefault="0016117A" w:rsidP="004311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22" w:type="dxa"/>
          </w:tcPr>
          <w:p w:rsidR="0016117A" w:rsidRDefault="0016117A" w:rsidP="00431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Сохранность контингента</w:t>
            </w:r>
          </w:p>
          <w:p w:rsidR="00DF1578" w:rsidRPr="00330247" w:rsidRDefault="00DF1578" w:rsidP="004311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0247">
              <w:rPr>
                <w:rFonts w:ascii="Times New Roman" w:hAnsi="Times New Roman" w:cs="Times New Roman"/>
                <w:b/>
                <w:sz w:val="24"/>
              </w:rPr>
              <w:t>К7</w:t>
            </w:r>
          </w:p>
        </w:tc>
        <w:tc>
          <w:tcPr>
            <w:tcW w:w="5103" w:type="dxa"/>
          </w:tcPr>
          <w:p w:rsidR="0016117A" w:rsidRDefault="0016117A" w:rsidP="009913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0-8 баллов</w:t>
            </w:r>
          </w:p>
          <w:p w:rsidR="0016117A" w:rsidRDefault="0016117A" w:rsidP="00F521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 сохранности – 8 баллов;</w:t>
            </w:r>
          </w:p>
          <w:p w:rsidR="0016117A" w:rsidRDefault="0016117A" w:rsidP="00F521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 сохранности на 2-х ступенях обучения – 5 баллов;</w:t>
            </w:r>
          </w:p>
          <w:p w:rsidR="0016117A" w:rsidRDefault="0016117A" w:rsidP="00F521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 сохранности на 1-й ступени – 2 балла;</w:t>
            </w:r>
          </w:p>
          <w:p w:rsidR="0016117A" w:rsidRPr="00F52102" w:rsidRDefault="0016117A" w:rsidP="00F521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Отсев на всех ступенях обучения – 0 баллов</w:t>
            </w:r>
          </w:p>
        </w:tc>
        <w:tc>
          <w:tcPr>
            <w:tcW w:w="1778" w:type="dxa"/>
            <w:vMerge/>
          </w:tcPr>
          <w:p w:rsidR="0016117A" w:rsidRPr="00C33AE4" w:rsidRDefault="0016117A" w:rsidP="004311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728D9" w:rsidRPr="00C33AE4" w:rsidTr="0016117A">
        <w:tc>
          <w:tcPr>
            <w:tcW w:w="534" w:type="dxa"/>
            <w:vMerge w:val="restart"/>
          </w:tcPr>
          <w:p w:rsidR="009728D9" w:rsidRDefault="009728D9" w:rsidP="004311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149" w:type="dxa"/>
            <w:vMerge w:val="restart"/>
          </w:tcPr>
          <w:p w:rsidR="009728D9" w:rsidRPr="00C33AE4" w:rsidRDefault="009728D9" w:rsidP="004311B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Создание условий для повышения эффективности образовательного процесса</w:t>
            </w:r>
          </w:p>
        </w:tc>
        <w:tc>
          <w:tcPr>
            <w:tcW w:w="5222" w:type="dxa"/>
          </w:tcPr>
          <w:p w:rsidR="009728D9" w:rsidRDefault="009728D9" w:rsidP="008B3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инновационной деятельности и ведение экспериментальной работы</w:t>
            </w:r>
          </w:p>
          <w:p w:rsidR="00DF1578" w:rsidRPr="00330247" w:rsidRDefault="00DF1578" w:rsidP="008B31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0247">
              <w:rPr>
                <w:rFonts w:ascii="Times New Roman" w:hAnsi="Times New Roman" w:cs="Times New Roman"/>
                <w:b/>
                <w:sz w:val="24"/>
              </w:rPr>
              <w:t>К8</w:t>
            </w:r>
          </w:p>
        </w:tc>
        <w:tc>
          <w:tcPr>
            <w:tcW w:w="5103" w:type="dxa"/>
          </w:tcPr>
          <w:p w:rsidR="009728D9" w:rsidRDefault="009728D9" w:rsidP="002A2D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0-2 балла</w:t>
            </w:r>
          </w:p>
          <w:p w:rsidR="008B3198" w:rsidRDefault="009728D9" w:rsidP="002A2D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2б – наличие показателей</w:t>
            </w:r>
            <w:r w:rsidR="008B3198">
              <w:rPr>
                <w:rFonts w:ascii="Times New Roman" w:hAnsi="Times New Roman" w:cs="Times New Roman"/>
                <w:sz w:val="24"/>
              </w:rPr>
              <w:t xml:space="preserve"> на муниципальном уровне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8B3198" w:rsidRDefault="009728D9" w:rsidP="002A2D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1б – наличие </w:t>
            </w:r>
            <w:r w:rsidR="008B3198">
              <w:rPr>
                <w:rFonts w:ascii="Times New Roman" w:hAnsi="Times New Roman" w:cs="Times New Roman"/>
                <w:sz w:val="24"/>
              </w:rPr>
              <w:t>показателей на уровне гимназии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9728D9" w:rsidRPr="00D4419B" w:rsidRDefault="009728D9" w:rsidP="002A2D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0б отсутствие показателей</w:t>
            </w:r>
          </w:p>
        </w:tc>
        <w:tc>
          <w:tcPr>
            <w:tcW w:w="1778" w:type="dxa"/>
            <w:vMerge w:val="restart"/>
          </w:tcPr>
          <w:p w:rsidR="009728D9" w:rsidRPr="00C33AE4" w:rsidRDefault="0016117A" w:rsidP="004311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9728D9" w:rsidRPr="00C33AE4" w:rsidTr="0016117A">
        <w:tc>
          <w:tcPr>
            <w:tcW w:w="534" w:type="dxa"/>
            <w:vMerge/>
          </w:tcPr>
          <w:p w:rsidR="009728D9" w:rsidRDefault="009728D9" w:rsidP="004311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  <w:vMerge/>
          </w:tcPr>
          <w:p w:rsidR="009728D9" w:rsidRDefault="009728D9" w:rsidP="004311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22" w:type="dxa"/>
          </w:tcPr>
          <w:p w:rsidR="009728D9" w:rsidRDefault="009728D9" w:rsidP="00431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работы проблемных групп, творческих лабораторий педагогов в целях реализации актуальных вопросов образования</w:t>
            </w:r>
          </w:p>
          <w:p w:rsidR="00DF1578" w:rsidRPr="00330247" w:rsidRDefault="00DF1578" w:rsidP="004311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0247">
              <w:rPr>
                <w:rFonts w:ascii="Times New Roman" w:hAnsi="Times New Roman" w:cs="Times New Roman"/>
                <w:b/>
                <w:sz w:val="24"/>
              </w:rPr>
              <w:t>К9</w:t>
            </w:r>
          </w:p>
        </w:tc>
        <w:tc>
          <w:tcPr>
            <w:tcW w:w="5103" w:type="dxa"/>
          </w:tcPr>
          <w:p w:rsidR="009728D9" w:rsidRDefault="009728D9" w:rsidP="009728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0-2 балла</w:t>
            </w:r>
          </w:p>
          <w:p w:rsidR="009728D9" w:rsidRDefault="009728D9" w:rsidP="009728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Повышение качества образования – 2б,</w:t>
            </w:r>
          </w:p>
          <w:p w:rsidR="009728D9" w:rsidRDefault="008B3198" w:rsidP="009728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Стабильность – 1б,</w:t>
            </w:r>
          </w:p>
          <w:p w:rsidR="008B3198" w:rsidRPr="009728D9" w:rsidRDefault="008B3198" w:rsidP="009728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Отсутствие положительной динамики качества образования – 0б</w:t>
            </w:r>
          </w:p>
        </w:tc>
        <w:tc>
          <w:tcPr>
            <w:tcW w:w="1778" w:type="dxa"/>
            <w:vMerge/>
          </w:tcPr>
          <w:p w:rsidR="009728D9" w:rsidRPr="00C33AE4" w:rsidRDefault="009728D9" w:rsidP="004311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B7234" w:rsidRPr="00C33AE4" w:rsidTr="0016117A">
        <w:trPr>
          <w:trHeight w:val="2188"/>
        </w:trPr>
        <w:tc>
          <w:tcPr>
            <w:tcW w:w="534" w:type="dxa"/>
            <w:vMerge/>
          </w:tcPr>
          <w:p w:rsidR="004B7234" w:rsidRDefault="004B7234" w:rsidP="004311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  <w:vMerge/>
          </w:tcPr>
          <w:p w:rsidR="004B7234" w:rsidRDefault="004B7234" w:rsidP="004311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22" w:type="dxa"/>
          </w:tcPr>
          <w:p w:rsidR="004B7234" w:rsidRDefault="004B7234" w:rsidP="00431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образовательных услуг, реализация вариативных образовательных программ</w:t>
            </w:r>
          </w:p>
          <w:p w:rsidR="00DF1578" w:rsidRPr="00330247" w:rsidRDefault="00DF1578" w:rsidP="004311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0247">
              <w:rPr>
                <w:rFonts w:ascii="Times New Roman" w:hAnsi="Times New Roman" w:cs="Times New Roman"/>
                <w:b/>
                <w:sz w:val="24"/>
              </w:rPr>
              <w:t>К10</w:t>
            </w:r>
          </w:p>
        </w:tc>
        <w:tc>
          <w:tcPr>
            <w:tcW w:w="5103" w:type="dxa"/>
          </w:tcPr>
          <w:p w:rsidR="004B7234" w:rsidRPr="00B60F5A" w:rsidRDefault="004B7234" w:rsidP="00B60F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0-4 балла</w:t>
            </w:r>
          </w:p>
          <w:p w:rsidR="004B7234" w:rsidRDefault="004B7234" w:rsidP="00431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педагогами авторских дополнительных образовательных программ, успешная реализация в образовательном процессе – 2б,</w:t>
            </w:r>
          </w:p>
          <w:p w:rsidR="004B7234" w:rsidRDefault="004B7234" w:rsidP="00431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программ углубленного и профильного изучения предметов – 2б</w:t>
            </w:r>
          </w:p>
          <w:p w:rsidR="004B7234" w:rsidRDefault="004B7234" w:rsidP="00431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Отсутствие показателей – 0б</w:t>
            </w:r>
          </w:p>
        </w:tc>
        <w:tc>
          <w:tcPr>
            <w:tcW w:w="1778" w:type="dxa"/>
            <w:vMerge/>
          </w:tcPr>
          <w:p w:rsidR="004B7234" w:rsidRPr="00C33AE4" w:rsidRDefault="004B7234" w:rsidP="004311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30247" w:rsidRPr="00C33AE4" w:rsidTr="0016117A">
        <w:tc>
          <w:tcPr>
            <w:tcW w:w="534" w:type="dxa"/>
            <w:vMerge w:val="restart"/>
          </w:tcPr>
          <w:p w:rsidR="00330247" w:rsidRDefault="00330247" w:rsidP="004311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149" w:type="dxa"/>
            <w:vMerge w:val="restart"/>
          </w:tcPr>
          <w:p w:rsidR="00330247" w:rsidRPr="00C33AE4" w:rsidRDefault="00330247" w:rsidP="004311B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Эффективность управленческой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деятельности</w:t>
            </w:r>
          </w:p>
        </w:tc>
        <w:tc>
          <w:tcPr>
            <w:tcW w:w="5222" w:type="dxa"/>
          </w:tcPr>
          <w:p w:rsidR="00330247" w:rsidRDefault="00330247" w:rsidP="00431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Организация ВШК</w:t>
            </w:r>
          </w:p>
          <w:p w:rsidR="00330247" w:rsidRPr="00330247" w:rsidRDefault="00330247" w:rsidP="004311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0247">
              <w:rPr>
                <w:rFonts w:ascii="Times New Roman" w:hAnsi="Times New Roman" w:cs="Times New Roman"/>
                <w:b/>
                <w:sz w:val="24"/>
              </w:rPr>
              <w:t>К11</w:t>
            </w:r>
          </w:p>
        </w:tc>
        <w:tc>
          <w:tcPr>
            <w:tcW w:w="5103" w:type="dxa"/>
          </w:tcPr>
          <w:p w:rsidR="00330247" w:rsidRPr="00B60F5A" w:rsidRDefault="00330247" w:rsidP="00B60F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1-4 балла</w:t>
            </w:r>
          </w:p>
          <w:p w:rsidR="00330247" w:rsidRDefault="00330247" w:rsidP="00431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Обеспечение мониторинга качества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образования – 2б</w:t>
            </w:r>
          </w:p>
          <w:p w:rsidR="00330247" w:rsidRDefault="00330247" w:rsidP="00431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реализации плана ВШК: в полном объёме – 2б, не полностью – 1б</w:t>
            </w:r>
          </w:p>
        </w:tc>
        <w:tc>
          <w:tcPr>
            <w:tcW w:w="1778" w:type="dxa"/>
            <w:vMerge w:val="restart"/>
          </w:tcPr>
          <w:p w:rsidR="00330247" w:rsidRPr="00C33AE4" w:rsidRDefault="00330247" w:rsidP="004311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41</w:t>
            </w:r>
          </w:p>
        </w:tc>
      </w:tr>
      <w:tr w:rsidR="00330247" w:rsidTr="0016117A">
        <w:tc>
          <w:tcPr>
            <w:tcW w:w="534" w:type="dxa"/>
            <w:vMerge/>
          </w:tcPr>
          <w:p w:rsidR="00330247" w:rsidRDefault="00330247" w:rsidP="004311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  <w:vMerge/>
          </w:tcPr>
          <w:p w:rsidR="00330247" w:rsidRDefault="00330247" w:rsidP="004311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22" w:type="dxa"/>
          </w:tcPr>
          <w:p w:rsidR="00330247" w:rsidRDefault="00330247" w:rsidP="00431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и успешная реализация Программы развития</w:t>
            </w:r>
          </w:p>
          <w:p w:rsidR="00330247" w:rsidRPr="00330247" w:rsidRDefault="00330247" w:rsidP="004311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0247">
              <w:rPr>
                <w:rFonts w:ascii="Times New Roman" w:hAnsi="Times New Roman" w:cs="Times New Roman"/>
                <w:b/>
                <w:sz w:val="24"/>
              </w:rPr>
              <w:t>К12</w:t>
            </w:r>
          </w:p>
        </w:tc>
        <w:tc>
          <w:tcPr>
            <w:tcW w:w="5103" w:type="dxa"/>
          </w:tcPr>
          <w:p w:rsidR="00330247" w:rsidRPr="004A0B1B" w:rsidRDefault="00330247" w:rsidP="004A0B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0-2 балла</w:t>
            </w:r>
          </w:p>
          <w:p w:rsidR="00330247" w:rsidRDefault="00330247" w:rsidP="00431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положений Программы в полном объёме – 2б,</w:t>
            </w:r>
          </w:p>
          <w:p w:rsidR="00330247" w:rsidRDefault="00330247" w:rsidP="00431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Недостаточная работа 1б,</w:t>
            </w:r>
          </w:p>
          <w:p w:rsidR="00330247" w:rsidRDefault="00330247" w:rsidP="00431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Отсутствие показателей – 0б</w:t>
            </w:r>
          </w:p>
        </w:tc>
        <w:tc>
          <w:tcPr>
            <w:tcW w:w="1778" w:type="dxa"/>
            <w:vMerge/>
          </w:tcPr>
          <w:p w:rsidR="00330247" w:rsidRDefault="00330247" w:rsidP="004311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0247" w:rsidTr="0016117A">
        <w:tc>
          <w:tcPr>
            <w:tcW w:w="534" w:type="dxa"/>
            <w:vMerge/>
          </w:tcPr>
          <w:p w:rsidR="00330247" w:rsidRDefault="00330247" w:rsidP="004311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  <w:vMerge/>
          </w:tcPr>
          <w:p w:rsidR="00330247" w:rsidRDefault="00330247" w:rsidP="004311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22" w:type="dxa"/>
          </w:tcPr>
          <w:p w:rsidR="00330247" w:rsidRDefault="00330247" w:rsidP="00431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Программа совершенствования кадрового потенциала</w:t>
            </w:r>
          </w:p>
          <w:p w:rsidR="00330247" w:rsidRPr="00330247" w:rsidRDefault="00330247" w:rsidP="004311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0247">
              <w:rPr>
                <w:rFonts w:ascii="Times New Roman" w:hAnsi="Times New Roman" w:cs="Times New Roman"/>
                <w:b/>
                <w:sz w:val="24"/>
              </w:rPr>
              <w:t>К13</w:t>
            </w:r>
          </w:p>
        </w:tc>
        <w:tc>
          <w:tcPr>
            <w:tcW w:w="5103" w:type="dxa"/>
          </w:tcPr>
          <w:p w:rsidR="00330247" w:rsidRPr="004A0B1B" w:rsidRDefault="00330247" w:rsidP="004A0B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0-2 балла</w:t>
            </w:r>
          </w:p>
          <w:p w:rsidR="00330247" w:rsidRDefault="00330247" w:rsidP="00431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разработанной и утвержденной программы – 2б, отсутствие программы – 0б</w:t>
            </w:r>
          </w:p>
        </w:tc>
        <w:tc>
          <w:tcPr>
            <w:tcW w:w="1778" w:type="dxa"/>
            <w:vMerge/>
          </w:tcPr>
          <w:p w:rsidR="00330247" w:rsidRDefault="00330247" w:rsidP="004311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0247" w:rsidTr="0016117A">
        <w:tc>
          <w:tcPr>
            <w:tcW w:w="534" w:type="dxa"/>
            <w:vMerge/>
          </w:tcPr>
          <w:p w:rsidR="00330247" w:rsidRDefault="00330247" w:rsidP="004311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  <w:vMerge/>
          </w:tcPr>
          <w:p w:rsidR="00330247" w:rsidRDefault="00330247" w:rsidP="004311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22" w:type="dxa"/>
          </w:tcPr>
          <w:p w:rsidR="00330247" w:rsidRDefault="00330247" w:rsidP="00431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Эффективность реализации программы совершенствования кадрового потенциала</w:t>
            </w:r>
          </w:p>
          <w:p w:rsidR="00330247" w:rsidRPr="00330247" w:rsidRDefault="00330247" w:rsidP="004311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0247">
              <w:rPr>
                <w:rFonts w:ascii="Times New Roman" w:hAnsi="Times New Roman" w:cs="Times New Roman"/>
                <w:b/>
                <w:sz w:val="24"/>
              </w:rPr>
              <w:t>К14</w:t>
            </w:r>
          </w:p>
        </w:tc>
        <w:tc>
          <w:tcPr>
            <w:tcW w:w="5103" w:type="dxa"/>
          </w:tcPr>
          <w:p w:rsidR="00330247" w:rsidRPr="00A94378" w:rsidRDefault="00330247" w:rsidP="00A943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0-6 баллов</w:t>
            </w:r>
          </w:p>
          <w:p w:rsidR="00330247" w:rsidRPr="00A94378" w:rsidRDefault="00330247" w:rsidP="004311B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4378">
              <w:rPr>
                <w:rFonts w:ascii="Times New Roman" w:hAnsi="Times New Roman" w:cs="Times New Roman"/>
                <w:i/>
                <w:sz w:val="24"/>
              </w:rPr>
              <w:t>Своевременное повышение квалификации педагогов:</w:t>
            </w:r>
          </w:p>
          <w:p w:rsidR="00330247" w:rsidRDefault="00330247" w:rsidP="00431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-2б – выше среднемуниципального,</w:t>
            </w:r>
          </w:p>
          <w:p w:rsidR="00330247" w:rsidRDefault="00330247" w:rsidP="00431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-1б – на уровне среднемуниципального,</w:t>
            </w:r>
          </w:p>
          <w:p w:rsidR="00330247" w:rsidRDefault="00330247" w:rsidP="00431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- 0б – ниже среднемуниципального;</w:t>
            </w:r>
          </w:p>
          <w:p w:rsidR="00330247" w:rsidRPr="00A94378" w:rsidRDefault="00330247" w:rsidP="004311B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4378">
              <w:rPr>
                <w:rFonts w:ascii="Times New Roman" w:hAnsi="Times New Roman" w:cs="Times New Roman"/>
                <w:i/>
                <w:sz w:val="24"/>
              </w:rPr>
              <w:t>Аттестация педагогических работников:</w:t>
            </w:r>
          </w:p>
          <w:p w:rsidR="00330247" w:rsidRDefault="00330247" w:rsidP="004A0B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-2б – выше среднемуниципального,</w:t>
            </w:r>
          </w:p>
          <w:p w:rsidR="00330247" w:rsidRDefault="00330247" w:rsidP="004A0B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-1б – на уровне среднемуниципального,</w:t>
            </w:r>
          </w:p>
          <w:p w:rsidR="00330247" w:rsidRDefault="00330247" w:rsidP="00431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- 0б – ниже среднемуниципального;</w:t>
            </w:r>
          </w:p>
          <w:p w:rsidR="00330247" w:rsidRPr="00A94378" w:rsidRDefault="00330247" w:rsidP="004311B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4378">
              <w:rPr>
                <w:rFonts w:ascii="Times New Roman" w:hAnsi="Times New Roman" w:cs="Times New Roman"/>
                <w:i/>
                <w:sz w:val="24"/>
              </w:rPr>
              <w:t>Работа с «условными» специалистами:</w:t>
            </w:r>
          </w:p>
          <w:p w:rsidR="00330247" w:rsidRDefault="00330247" w:rsidP="00431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- 2б – 100% обучаются или отсутствие «условных специалистов»;</w:t>
            </w:r>
          </w:p>
          <w:p w:rsidR="00330247" w:rsidRDefault="00330247" w:rsidP="00A943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1б – 50% обучаются;</w:t>
            </w:r>
          </w:p>
          <w:p w:rsidR="00330247" w:rsidRDefault="00330247" w:rsidP="00A943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0б – не обучаются.</w:t>
            </w:r>
          </w:p>
        </w:tc>
        <w:tc>
          <w:tcPr>
            <w:tcW w:w="1778" w:type="dxa"/>
            <w:vMerge/>
          </w:tcPr>
          <w:p w:rsidR="00330247" w:rsidRDefault="00330247" w:rsidP="004311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0247" w:rsidTr="0016117A">
        <w:tc>
          <w:tcPr>
            <w:tcW w:w="534" w:type="dxa"/>
            <w:vMerge/>
          </w:tcPr>
          <w:p w:rsidR="00330247" w:rsidRDefault="00330247" w:rsidP="004311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  <w:vMerge/>
          </w:tcPr>
          <w:p w:rsidR="00330247" w:rsidRDefault="00330247" w:rsidP="004311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22" w:type="dxa"/>
          </w:tcPr>
          <w:p w:rsidR="00330247" w:rsidRDefault="00330247" w:rsidP="00431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Развитие педагогического творчества (участие педагогов и руководителей (заместителей) в научно-исследовательской деятельности, опытно-экспериментальной работе, конкурсах, конференциях гимназического, муниципального, регионального, всероссийского уровней) </w:t>
            </w:r>
          </w:p>
          <w:p w:rsidR="00330247" w:rsidRPr="00330247" w:rsidRDefault="00330247" w:rsidP="004311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0247">
              <w:rPr>
                <w:rFonts w:ascii="Times New Roman" w:hAnsi="Times New Roman" w:cs="Times New Roman"/>
                <w:b/>
                <w:sz w:val="24"/>
              </w:rPr>
              <w:t>К15</w:t>
            </w:r>
          </w:p>
        </w:tc>
        <w:tc>
          <w:tcPr>
            <w:tcW w:w="5103" w:type="dxa"/>
          </w:tcPr>
          <w:p w:rsidR="00330247" w:rsidRPr="00A94378" w:rsidRDefault="00330247" w:rsidP="00A943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0-7 баллов</w:t>
            </w:r>
          </w:p>
          <w:p w:rsidR="00330247" w:rsidRDefault="00330247" w:rsidP="00431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всероссийском уровне – 7 баллов;</w:t>
            </w:r>
          </w:p>
          <w:p w:rsidR="00330247" w:rsidRDefault="00330247" w:rsidP="00431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региональном уровне – 5 баллов;</w:t>
            </w:r>
          </w:p>
          <w:p w:rsidR="00330247" w:rsidRDefault="00330247" w:rsidP="00431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муниципальном уровне – 3 балла;</w:t>
            </w:r>
          </w:p>
          <w:p w:rsidR="00330247" w:rsidRDefault="00330247" w:rsidP="00431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уровне гимназии – 1 балл;</w:t>
            </w:r>
          </w:p>
          <w:p w:rsidR="00330247" w:rsidRDefault="00330247" w:rsidP="00431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Отсутствие показателей – 0 баллов</w:t>
            </w:r>
          </w:p>
        </w:tc>
        <w:tc>
          <w:tcPr>
            <w:tcW w:w="1778" w:type="dxa"/>
            <w:vMerge/>
          </w:tcPr>
          <w:p w:rsidR="00330247" w:rsidRDefault="00330247" w:rsidP="004311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0247" w:rsidTr="0016117A">
        <w:tc>
          <w:tcPr>
            <w:tcW w:w="534" w:type="dxa"/>
            <w:vMerge/>
          </w:tcPr>
          <w:p w:rsidR="00330247" w:rsidRDefault="00330247" w:rsidP="004311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  <w:vMerge/>
          </w:tcPr>
          <w:p w:rsidR="00330247" w:rsidRDefault="00330247" w:rsidP="004311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22" w:type="dxa"/>
          </w:tcPr>
          <w:p w:rsidR="00330247" w:rsidRDefault="00330247" w:rsidP="00431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Научно-методическое сопровождение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организации образовательного процесса</w:t>
            </w:r>
          </w:p>
          <w:p w:rsidR="00330247" w:rsidRPr="00330247" w:rsidRDefault="00330247" w:rsidP="004311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0247">
              <w:rPr>
                <w:rFonts w:ascii="Times New Roman" w:hAnsi="Times New Roman" w:cs="Times New Roman"/>
                <w:b/>
                <w:sz w:val="24"/>
              </w:rPr>
              <w:t>К16</w:t>
            </w:r>
          </w:p>
        </w:tc>
        <w:tc>
          <w:tcPr>
            <w:tcW w:w="5103" w:type="dxa"/>
          </w:tcPr>
          <w:p w:rsidR="00330247" w:rsidRPr="00F52102" w:rsidRDefault="00330247" w:rsidP="00F521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0-6 баллов</w:t>
            </w:r>
          </w:p>
          <w:p w:rsidR="00330247" w:rsidRDefault="00330247" w:rsidP="00431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Организация работы методических семинаров – 2б,</w:t>
            </w:r>
          </w:p>
          <w:p w:rsidR="00330247" w:rsidRDefault="00330247" w:rsidP="00431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Обобщение ППО – 2б,</w:t>
            </w:r>
          </w:p>
          <w:p w:rsidR="00330247" w:rsidRDefault="00330247" w:rsidP="00431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</w:t>
            </w:r>
            <w:r w:rsidR="00A62957">
              <w:rPr>
                <w:rFonts w:ascii="Times New Roman" w:hAnsi="Times New Roman" w:cs="Times New Roman"/>
                <w:sz w:val="24"/>
              </w:rPr>
              <w:t>дение педагогических советов – 1</w:t>
            </w:r>
            <w:r>
              <w:rPr>
                <w:rFonts w:ascii="Times New Roman" w:hAnsi="Times New Roman" w:cs="Times New Roman"/>
                <w:sz w:val="24"/>
              </w:rPr>
              <w:t>б,</w:t>
            </w:r>
          </w:p>
          <w:p w:rsidR="00330247" w:rsidRDefault="00330247" w:rsidP="00431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</w:t>
            </w:r>
            <w:r w:rsidR="00A62957">
              <w:rPr>
                <w:rFonts w:ascii="Times New Roman" w:hAnsi="Times New Roman" w:cs="Times New Roman"/>
                <w:sz w:val="24"/>
              </w:rPr>
              <w:t>дание методических сборников – 1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778" w:type="dxa"/>
            <w:vMerge/>
          </w:tcPr>
          <w:p w:rsidR="00330247" w:rsidRDefault="00330247" w:rsidP="004311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0247" w:rsidTr="0016117A">
        <w:tc>
          <w:tcPr>
            <w:tcW w:w="534" w:type="dxa"/>
            <w:vMerge/>
          </w:tcPr>
          <w:p w:rsidR="00330247" w:rsidRDefault="00330247" w:rsidP="004311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  <w:vMerge/>
          </w:tcPr>
          <w:p w:rsidR="00330247" w:rsidRDefault="00330247" w:rsidP="004311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22" w:type="dxa"/>
          </w:tcPr>
          <w:p w:rsidR="00330247" w:rsidRDefault="00330247" w:rsidP="00431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Информационная открытость</w:t>
            </w:r>
          </w:p>
          <w:p w:rsidR="00330247" w:rsidRPr="00330247" w:rsidRDefault="00330247" w:rsidP="004311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0247">
              <w:rPr>
                <w:rFonts w:ascii="Times New Roman" w:hAnsi="Times New Roman" w:cs="Times New Roman"/>
                <w:b/>
                <w:sz w:val="24"/>
              </w:rPr>
              <w:t>К17</w:t>
            </w:r>
          </w:p>
        </w:tc>
        <w:tc>
          <w:tcPr>
            <w:tcW w:w="5103" w:type="dxa"/>
          </w:tcPr>
          <w:p w:rsidR="00330247" w:rsidRPr="00F52102" w:rsidRDefault="00330247" w:rsidP="00F521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0-7 баллов</w:t>
            </w:r>
          </w:p>
          <w:p w:rsidR="00330247" w:rsidRDefault="00330247" w:rsidP="00431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Обновление информации на сайте гимназии не реже 1 раза в месяц – 2б,</w:t>
            </w:r>
          </w:p>
          <w:p w:rsidR="00330247" w:rsidRDefault="00330247" w:rsidP="00431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подготовке публичного доклада директора с размещением на сайте, в сборнике – 2б,</w:t>
            </w:r>
          </w:p>
          <w:p w:rsidR="00330247" w:rsidRDefault="00330247" w:rsidP="00431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Информированность родителей обучающихся о деятельности ОУ с использованием различных источников:</w:t>
            </w:r>
          </w:p>
          <w:p w:rsidR="00330247" w:rsidRDefault="00330247" w:rsidP="00431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систематичность, своевременность и актуальность предоставляемой информации – 3б,</w:t>
            </w:r>
          </w:p>
          <w:p w:rsidR="00330247" w:rsidRDefault="00330247" w:rsidP="00431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эпизодичность – 1б,</w:t>
            </w:r>
          </w:p>
          <w:p w:rsidR="00330247" w:rsidRDefault="00330247" w:rsidP="00431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Отсутствие показателя – 0б</w:t>
            </w:r>
          </w:p>
        </w:tc>
        <w:tc>
          <w:tcPr>
            <w:tcW w:w="1778" w:type="dxa"/>
            <w:vMerge/>
          </w:tcPr>
          <w:p w:rsidR="00330247" w:rsidRDefault="00330247" w:rsidP="004311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0247" w:rsidTr="0016117A">
        <w:tc>
          <w:tcPr>
            <w:tcW w:w="534" w:type="dxa"/>
            <w:vMerge/>
          </w:tcPr>
          <w:p w:rsidR="00330247" w:rsidRDefault="00330247" w:rsidP="004311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  <w:vMerge/>
          </w:tcPr>
          <w:p w:rsidR="00330247" w:rsidRDefault="00330247" w:rsidP="004311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22" w:type="dxa"/>
          </w:tcPr>
          <w:p w:rsidR="00330247" w:rsidRDefault="00330247" w:rsidP="00431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Исполнительская дисциплина</w:t>
            </w:r>
          </w:p>
          <w:p w:rsidR="00330247" w:rsidRPr="00330247" w:rsidRDefault="00330247" w:rsidP="004311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0247">
              <w:rPr>
                <w:rFonts w:ascii="Times New Roman" w:hAnsi="Times New Roman" w:cs="Times New Roman"/>
                <w:b/>
                <w:sz w:val="24"/>
              </w:rPr>
              <w:t>К18</w:t>
            </w:r>
          </w:p>
        </w:tc>
        <w:tc>
          <w:tcPr>
            <w:tcW w:w="5103" w:type="dxa"/>
          </w:tcPr>
          <w:p w:rsidR="00330247" w:rsidRDefault="00330247" w:rsidP="00F521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0-7 баллов</w:t>
            </w:r>
          </w:p>
          <w:p w:rsidR="00330247" w:rsidRDefault="00330247" w:rsidP="00F521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и своевременное внесение изменений в локальные нормативные документы – от 0 до 2 баллов;</w:t>
            </w:r>
          </w:p>
          <w:p w:rsidR="00330247" w:rsidRDefault="00330247" w:rsidP="00F521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Своевременное представление материалов директору и в ОО (статистические отчеты, сведения, аналитические материалы и т.д.) – от 0 до 3 баллов;</w:t>
            </w:r>
          </w:p>
          <w:p w:rsidR="00330247" w:rsidRPr="00F52102" w:rsidRDefault="00330247" w:rsidP="00F521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Своевременное составление годового плана работы и анализа его исполнения – от 0 до 2- баллов</w:t>
            </w:r>
          </w:p>
        </w:tc>
        <w:tc>
          <w:tcPr>
            <w:tcW w:w="1778" w:type="dxa"/>
            <w:vMerge/>
          </w:tcPr>
          <w:p w:rsidR="00330247" w:rsidRDefault="00330247" w:rsidP="004311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28D9" w:rsidRPr="00C33AE4" w:rsidTr="0016117A">
        <w:tc>
          <w:tcPr>
            <w:tcW w:w="534" w:type="dxa"/>
          </w:tcPr>
          <w:p w:rsidR="009728D9" w:rsidRPr="00C33AE4" w:rsidRDefault="009728D9" w:rsidP="004311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74" w:type="dxa"/>
            <w:gridSpan w:val="3"/>
          </w:tcPr>
          <w:p w:rsidR="009728D9" w:rsidRDefault="009728D9" w:rsidP="004311B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728D9" w:rsidRPr="00C33AE4" w:rsidRDefault="009728D9" w:rsidP="004311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33AE4">
              <w:rPr>
                <w:rFonts w:ascii="Times New Roman" w:hAnsi="Times New Roman" w:cs="Times New Roman"/>
                <w:b/>
                <w:sz w:val="24"/>
              </w:rPr>
              <w:t>Максимальное количество баллов по всем критериям</w:t>
            </w:r>
          </w:p>
        </w:tc>
        <w:tc>
          <w:tcPr>
            <w:tcW w:w="1778" w:type="dxa"/>
          </w:tcPr>
          <w:p w:rsidR="009728D9" w:rsidRDefault="009728D9" w:rsidP="004311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728D9" w:rsidRDefault="009728D9" w:rsidP="004311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3AE4"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  <w:p w:rsidR="0016117A" w:rsidRPr="00C33AE4" w:rsidRDefault="0016117A" w:rsidP="004311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979DF" w:rsidRPr="003979DF" w:rsidRDefault="003979DF" w:rsidP="003979DF">
      <w:pPr>
        <w:jc w:val="center"/>
        <w:rPr>
          <w:rFonts w:ascii="Times New Roman" w:hAnsi="Times New Roman" w:cs="Times New Roman"/>
          <w:sz w:val="24"/>
        </w:rPr>
      </w:pPr>
    </w:p>
    <w:sectPr w:rsidR="003979DF" w:rsidRPr="003979DF" w:rsidSect="003979D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compat/>
  <w:rsids>
    <w:rsidRoot w:val="003979DF"/>
    <w:rsid w:val="000003E5"/>
    <w:rsid w:val="00002480"/>
    <w:rsid w:val="00003B1E"/>
    <w:rsid w:val="00006107"/>
    <w:rsid w:val="00007096"/>
    <w:rsid w:val="00007533"/>
    <w:rsid w:val="00010225"/>
    <w:rsid w:val="00010281"/>
    <w:rsid w:val="00010349"/>
    <w:rsid w:val="0001087E"/>
    <w:rsid w:val="00012671"/>
    <w:rsid w:val="000139AC"/>
    <w:rsid w:val="00014483"/>
    <w:rsid w:val="00016D57"/>
    <w:rsid w:val="000209A6"/>
    <w:rsid w:val="00020FE0"/>
    <w:rsid w:val="000237AA"/>
    <w:rsid w:val="00024657"/>
    <w:rsid w:val="00025EDE"/>
    <w:rsid w:val="000276BE"/>
    <w:rsid w:val="00027EB2"/>
    <w:rsid w:val="0003432E"/>
    <w:rsid w:val="00035C78"/>
    <w:rsid w:val="00035E27"/>
    <w:rsid w:val="00037A1F"/>
    <w:rsid w:val="000418A9"/>
    <w:rsid w:val="000441BC"/>
    <w:rsid w:val="00045EEE"/>
    <w:rsid w:val="00046934"/>
    <w:rsid w:val="0005078B"/>
    <w:rsid w:val="00052D4C"/>
    <w:rsid w:val="000530D7"/>
    <w:rsid w:val="0005434C"/>
    <w:rsid w:val="000547AE"/>
    <w:rsid w:val="00056BDB"/>
    <w:rsid w:val="00060303"/>
    <w:rsid w:val="00061D8A"/>
    <w:rsid w:val="00062165"/>
    <w:rsid w:val="0006424A"/>
    <w:rsid w:val="00064627"/>
    <w:rsid w:val="00066A6B"/>
    <w:rsid w:val="0006706D"/>
    <w:rsid w:val="000672F7"/>
    <w:rsid w:val="00067797"/>
    <w:rsid w:val="00073B34"/>
    <w:rsid w:val="00074389"/>
    <w:rsid w:val="0007573F"/>
    <w:rsid w:val="00076C36"/>
    <w:rsid w:val="00081024"/>
    <w:rsid w:val="00081273"/>
    <w:rsid w:val="0008381D"/>
    <w:rsid w:val="00083C0F"/>
    <w:rsid w:val="0008451F"/>
    <w:rsid w:val="00084ED8"/>
    <w:rsid w:val="00086BD8"/>
    <w:rsid w:val="00090A3C"/>
    <w:rsid w:val="00091E63"/>
    <w:rsid w:val="00095668"/>
    <w:rsid w:val="000960C6"/>
    <w:rsid w:val="000A253F"/>
    <w:rsid w:val="000A48FA"/>
    <w:rsid w:val="000A6CC5"/>
    <w:rsid w:val="000B035F"/>
    <w:rsid w:val="000B2B67"/>
    <w:rsid w:val="000B746A"/>
    <w:rsid w:val="000B7C2B"/>
    <w:rsid w:val="000C17DD"/>
    <w:rsid w:val="000C2BF6"/>
    <w:rsid w:val="000C5770"/>
    <w:rsid w:val="000C6534"/>
    <w:rsid w:val="000C7D95"/>
    <w:rsid w:val="000D0397"/>
    <w:rsid w:val="000D1BBC"/>
    <w:rsid w:val="000D30AB"/>
    <w:rsid w:val="000D4964"/>
    <w:rsid w:val="000D6FDB"/>
    <w:rsid w:val="000D7A7B"/>
    <w:rsid w:val="000E1A27"/>
    <w:rsid w:val="000E6F2D"/>
    <w:rsid w:val="000E7D85"/>
    <w:rsid w:val="000F21A6"/>
    <w:rsid w:val="000F3229"/>
    <w:rsid w:val="000F55BA"/>
    <w:rsid w:val="000F5B76"/>
    <w:rsid w:val="000F75D0"/>
    <w:rsid w:val="000F78CB"/>
    <w:rsid w:val="000F7D79"/>
    <w:rsid w:val="0010028A"/>
    <w:rsid w:val="00102DFB"/>
    <w:rsid w:val="00104144"/>
    <w:rsid w:val="00104338"/>
    <w:rsid w:val="001152E6"/>
    <w:rsid w:val="001167E9"/>
    <w:rsid w:val="00116917"/>
    <w:rsid w:val="00117BCF"/>
    <w:rsid w:val="001211FE"/>
    <w:rsid w:val="001214B2"/>
    <w:rsid w:val="0012174F"/>
    <w:rsid w:val="0012292C"/>
    <w:rsid w:val="00123B9F"/>
    <w:rsid w:val="00123C18"/>
    <w:rsid w:val="0012649B"/>
    <w:rsid w:val="00126E0C"/>
    <w:rsid w:val="00127028"/>
    <w:rsid w:val="00130D3A"/>
    <w:rsid w:val="0013299B"/>
    <w:rsid w:val="001335E9"/>
    <w:rsid w:val="00136EA3"/>
    <w:rsid w:val="00137C45"/>
    <w:rsid w:val="00137E31"/>
    <w:rsid w:val="0014006B"/>
    <w:rsid w:val="00140AD9"/>
    <w:rsid w:val="001411C4"/>
    <w:rsid w:val="001415EB"/>
    <w:rsid w:val="00142900"/>
    <w:rsid w:val="00144B11"/>
    <w:rsid w:val="00147788"/>
    <w:rsid w:val="00154D9C"/>
    <w:rsid w:val="0015757E"/>
    <w:rsid w:val="00157A2C"/>
    <w:rsid w:val="00160323"/>
    <w:rsid w:val="0016076E"/>
    <w:rsid w:val="0016117A"/>
    <w:rsid w:val="001612C6"/>
    <w:rsid w:val="00162C52"/>
    <w:rsid w:val="0016701C"/>
    <w:rsid w:val="00167321"/>
    <w:rsid w:val="00170D10"/>
    <w:rsid w:val="0017146C"/>
    <w:rsid w:val="0017195E"/>
    <w:rsid w:val="00171FE9"/>
    <w:rsid w:val="00172E8E"/>
    <w:rsid w:val="00173441"/>
    <w:rsid w:val="00183B27"/>
    <w:rsid w:val="00184BA4"/>
    <w:rsid w:val="00184F75"/>
    <w:rsid w:val="00185F75"/>
    <w:rsid w:val="0018617C"/>
    <w:rsid w:val="00197126"/>
    <w:rsid w:val="0019718E"/>
    <w:rsid w:val="00197269"/>
    <w:rsid w:val="00197A19"/>
    <w:rsid w:val="001A31B1"/>
    <w:rsid w:val="001A37F2"/>
    <w:rsid w:val="001A3E20"/>
    <w:rsid w:val="001A3E5E"/>
    <w:rsid w:val="001A42A7"/>
    <w:rsid w:val="001A6B59"/>
    <w:rsid w:val="001A7432"/>
    <w:rsid w:val="001B0C61"/>
    <w:rsid w:val="001B1867"/>
    <w:rsid w:val="001B3D06"/>
    <w:rsid w:val="001B5620"/>
    <w:rsid w:val="001B696C"/>
    <w:rsid w:val="001B79D5"/>
    <w:rsid w:val="001B7CAC"/>
    <w:rsid w:val="001C2EB5"/>
    <w:rsid w:val="001C3727"/>
    <w:rsid w:val="001C474C"/>
    <w:rsid w:val="001C7584"/>
    <w:rsid w:val="001C799B"/>
    <w:rsid w:val="001D2C65"/>
    <w:rsid w:val="001D5BFD"/>
    <w:rsid w:val="001D6475"/>
    <w:rsid w:val="001E367C"/>
    <w:rsid w:val="001E3F38"/>
    <w:rsid w:val="001E40E2"/>
    <w:rsid w:val="001E4472"/>
    <w:rsid w:val="001E5338"/>
    <w:rsid w:val="001E5BD3"/>
    <w:rsid w:val="001E6A06"/>
    <w:rsid w:val="001F2537"/>
    <w:rsid w:val="001F675C"/>
    <w:rsid w:val="001F7174"/>
    <w:rsid w:val="001F7823"/>
    <w:rsid w:val="00201559"/>
    <w:rsid w:val="002026C9"/>
    <w:rsid w:val="00203FB3"/>
    <w:rsid w:val="0020514F"/>
    <w:rsid w:val="002051B2"/>
    <w:rsid w:val="00207071"/>
    <w:rsid w:val="0021032E"/>
    <w:rsid w:val="00211263"/>
    <w:rsid w:val="002134EA"/>
    <w:rsid w:val="0021396A"/>
    <w:rsid w:val="00216548"/>
    <w:rsid w:val="00217F41"/>
    <w:rsid w:val="002204EB"/>
    <w:rsid w:val="00220846"/>
    <w:rsid w:val="0022121D"/>
    <w:rsid w:val="00225BE4"/>
    <w:rsid w:val="00226281"/>
    <w:rsid w:val="00226EB6"/>
    <w:rsid w:val="0022702B"/>
    <w:rsid w:val="00227750"/>
    <w:rsid w:val="002317E4"/>
    <w:rsid w:val="002339B1"/>
    <w:rsid w:val="00234954"/>
    <w:rsid w:val="0023541F"/>
    <w:rsid w:val="00235910"/>
    <w:rsid w:val="00242BDA"/>
    <w:rsid w:val="00242D12"/>
    <w:rsid w:val="00243C9A"/>
    <w:rsid w:val="00245D07"/>
    <w:rsid w:val="00246AD1"/>
    <w:rsid w:val="00250E8E"/>
    <w:rsid w:val="00254C43"/>
    <w:rsid w:val="00255AFA"/>
    <w:rsid w:val="00255FE3"/>
    <w:rsid w:val="00257E06"/>
    <w:rsid w:val="00260F4D"/>
    <w:rsid w:val="002612EF"/>
    <w:rsid w:val="0026149C"/>
    <w:rsid w:val="002621BC"/>
    <w:rsid w:val="002643C6"/>
    <w:rsid w:val="00264DDD"/>
    <w:rsid w:val="00264F93"/>
    <w:rsid w:val="00265B03"/>
    <w:rsid w:val="0027162A"/>
    <w:rsid w:val="002728F9"/>
    <w:rsid w:val="00272ABC"/>
    <w:rsid w:val="00273B92"/>
    <w:rsid w:val="002758A8"/>
    <w:rsid w:val="00275E06"/>
    <w:rsid w:val="002764A5"/>
    <w:rsid w:val="002769DB"/>
    <w:rsid w:val="0027794F"/>
    <w:rsid w:val="00284069"/>
    <w:rsid w:val="002842D5"/>
    <w:rsid w:val="00285ABD"/>
    <w:rsid w:val="002867DF"/>
    <w:rsid w:val="00286833"/>
    <w:rsid w:val="00287E9A"/>
    <w:rsid w:val="002916FF"/>
    <w:rsid w:val="00291C14"/>
    <w:rsid w:val="0029261E"/>
    <w:rsid w:val="0029262F"/>
    <w:rsid w:val="00293BD3"/>
    <w:rsid w:val="00294A19"/>
    <w:rsid w:val="0029572C"/>
    <w:rsid w:val="002972CD"/>
    <w:rsid w:val="002977E5"/>
    <w:rsid w:val="002A04C3"/>
    <w:rsid w:val="002A0950"/>
    <w:rsid w:val="002A119A"/>
    <w:rsid w:val="002A1F4F"/>
    <w:rsid w:val="002A45B3"/>
    <w:rsid w:val="002B16A3"/>
    <w:rsid w:val="002B3DCD"/>
    <w:rsid w:val="002B78CD"/>
    <w:rsid w:val="002B7F92"/>
    <w:rsid w:val="002C1441"/>
    <w:rsid w:val="002C1F1D"/>
    <w:rsid w:val="002C27A1"/>
    <w:rsid w:val="002C341F"/>
    <w:rsid w:val="002C3D45"/>
    <w:rsid w:val="002C415F"/>
    <w:rsid w:val="002C4F3C"/>
    <w:rsid w:val="002C612D"/>
    <w:rsid w:val="002D29B8"/>
    <w:rsid w:val="002D2DC5"/>
    <w:rsid w:val="002D48E5"/>
    <w:rsid w:val="002D744E"/>
    <w:rsid w:val="002E077C"/>
    <w:rsid w:val="002E0B64"/>
    <w:rsid w:val="002E0E8C"/>
    <w:rsid w:val="002E145F"/>
    <w:rsid w:val="002E22B2"/>
    <w:rsid w:val="002E2BA0"/>
    <w:rsid w:val="002E3D33"/>
    <w:rsid w:val="002E4918"/>
    <w:rsid w:val="002E5ECC"/>
    <w:rsid w:val="002F278B"/>
    <w:rsid w:val="002F3956"/>
    <w:rsid w:val="002F5790"/>
    <w:rsid w:val="002F6503"/>
    <w:rsid w:val="003002CE"/>
    <w:rsid w:val="00303818"/>
    <w:rsid w:val="00303844"/>
    <w:rsid w:val="00304B2A"/>
    <w:rsid w:val="00311BE0"/>
    <w:rsid w:val="0031250C"/>
    <w:rsid w:val="00313696"/>
    <w:rsid w:val="00316C38"/>
    <w:rsid w:val="003222B0"/>
    <w:rsid w:val="003238F9"/>
    <w:rsid w:val="00323978"/>
    <w:rsid w:val="00323993"/>
    <w:rsid w:val="00325392"/>
    <w:rsid w:val="00330247"/>
    <w:rsid w:val="003312D5"/>
    <w:rsid w:val="003317E1"/>
    <w:rsid w:val="00334FBE"/>
    <w:rsid w:val="003362C0"/>
    <w:rsid w:val="00336D5F"/>
    <w:rsid w:val="0034046B"/>
    <w:rsid w:val="003419E3"/>
    <w:rsid w:val="00342777"/>
    <w:rsid w:val="003443D1"/>
    <w:rsid w:val="003465BF"/>
    <w:rsid w:val="00352511"/>
    <w:rsid w:val="0035333A"/>
    <w:rsid w:val="00354316"/>
    <w:rsid w:val="00354E3D"/>
    <w:rsid w:val="003552CE"/>
    <w:rsid w:val="00356CF4"/>
    <w:rsid w:val="00356DB5"/>
    <w:rsid w:val="003631D6"/>
    <w:rsid w:val="00364AAA"/>
    <w:rsid w:val="00364FF7"/>
    <w:rsid w:val="00365093"/>
    <w:rsid w:val="00365BDF"/>
    <w:rsid w:val="003662D4"/>
    <w:rsid w:val="00367473"/>
    <w:rsid w:val="00367CDC"/>
    <w:rsid w:val="00372DE1"/>
    <w:rsid w:val="00373EE0"/>
    <w:rsid w:val="00374946"/>
    <w:rsid w:val="00374E4E"/>
    <w:rsid w:val="00380E3A"/>
    <w:rsid w:val="00382D7A"/>
    <w:rsid w:val="00383949"/>
    <w:rsid w:val="00385DD9"/>
    <w:rsid w:val="0038607B"/>
    <w:rsid w:val="003864A5"/>
    <w:rsid w:val="0039182A"/>
    <w:rsid w:val="00394616"/>
    <w:rsid w:val="00394E9E"/>
    <w:rsid w:val="00395414"/>
    <w:rsid w:val="003959C9"/>
    <w:rsid w:val="00396941"/>
    <w:rsid w:val="00396997"/>
    <w:rsid w:val="003979DF"/>
    <w:rsid w:val="003A0F69"/>
    <w:rsid w:val="003A2A5E"/>
    <w:rsid w:val="003A3EAF"/>
    <w:rsid w:val="003A460A"/>
    <w:rsid w:val="003A4E01"/>
    <w:rsid w:val="003A4E86"/>
    <w:rsid w:val="003A4E8B"/>
    <w:rsid w:val="003A55AC"/>
    <w:rsid w:val="003A5794"/>
    <w:rsid w:val="003B19F2"/>
    <w:rsid w:val="003B1DA3"/>
    <w:rsid w:val="003B3ADB"/>
    <w:rsid w:val="003B54D0"/>
    <w:rsid w:val="003B55BF"/>
    <w:rsid w:val="003B5A77"/>
    <w:rsid w:val="003B6671"/>
    <w:rsid w:val="003B761F"/>
    <w:rsid w:val="003B77A0"/>
    <w:rsid w:val="003C4649"/>
    <w:rsid w:val="003C6033"/>
    <w:rsid w:val="003D03D4"/>
    <w:rsid w:val="003D1019"/>
    <w:rsid w:val="003D290C"/>
    <w:rsid w:val="003D3104"/>
    <w:rsid w:val="003D73BD"/>
    <w:rsid w:val="003D7B8F"/>
    <w:rsid w:val="003E10DE"/>
    <w:rsid w:val="003E3322"/>
    <w:rsid w:val="003E3694"/>
    <w:rsid w:val="003E5F69"/>
    <w:rsid w:val="003E630A"/>
    <w:rsid w:val="003F4BB3"/>
    <w:rsid w:val="003F7017"/>
    <w:rsid w:val="003F7051"/>
    <w:rsid w:val="003F7301"/>
    <w:rsid w:val="0040253C"/>
    <w:rsid w:val="00402D4E"/>
    <w:rsid w:val="00404221"/>
    <w:rsid w:val="0040616F"/>
    <w:rsid w:val="004123C7"/>
    <w:rsid w:val="00412DC5"/>
    <w:rsid w:val="00412DFD"/>
    <w:rsid w:val="00413925"/>
    <w:rsid w:val="00414E84"/>
    <w:rsid w:val="00417DA9"/>
    <w:rsid w:val="00417E1A"/>
    <w:rsid w:val="00417F0C"/>
    <w:rsid w:val="00420327"/>
    <w:rsid w:val="0042103F"/>
    <w:rsid w:val="00421680"/>
    <w:rsid w:val="004220F1"/>
    <w:rsid w:val="00422AC2"/>
    <w:rsid w:val="00422B00"/>
    <w:rsid w:val="00424DCE"/>
    <w:rsid w:val="00426F49"/>
    <w:rsid w:val="004274F8"/>
    <w:rsid w:val="00431138"/>
    <w:rsid w:val="00435CC3"/>
    <w:rsid w:val="0043703A"/>
    <w:rsid w:val="004378D8"/>
    <w:rsid w:val="00437D15"/>
    <w:rsid w:val="00445C73"/>
    <w:rsid w:val="00447298"/>
    <w:rsid w:val="0044777F"/>
    <w:rsid w:val="004512FD"/>
    <w:rsid w:val="00451552"/>
    <w:rsid w:val="0045266C"/>
    <w:rsid w:val="00453619"/>
    <w:rsid w:val="004541C4"/>
    <w:rsid w:val="004542C3"/>
    <w:rsid w:val="00454EBF"/>
    <w:rsid w:val="004566CD"/>
    <w:rsid w:val="00462D0E"/>
    <w:rsid w:val="0046315F"/>
    <w:rsid w:val="00463ABA"/>
    <w:rsid w:val="00464E41"/>
    <w:rsid w:val="004663A5"/>
    <w:rsid w:val="00466A02"/>
    <w:rsid w:val="00466D6B"/>
    <w:rsid w:val="00471905"/>
    <w:rsid w:val="00472809"/>
    <w:rsid w:val="00472A37"/>
    <w:rsid w:val="004731A0"/>
    <w:rsid w:val="00474407"/>
    <w:rsid w:val="00477FCF"/>
    <w:rsid w:val="00480224"/>
    <w:rsid w:val="00481A4B"/>
    <w:rsid w:val="00483111"/>
    <w:rsid w:val="00485E56"/>
    <w:rsid w:val="0048623A"/>
    <w:rsid w:val="00486DF2"/>
    <w:rsid w:val="00490BFA"/>
    <w:rsid w:val="00490F3C"/>
    <w:rsid w:val="0049294C"/>
    <w:rsid w:val="00492966"/>
    <w:rsid w:val="0049332E"/>
    <w:rsid w:val="00493658"/>
    <w:rsid w:val="0049679C"/>
    <w:rsid w:val="00496DFC"/>
    <w:rsid w:val="004972F8"/>
    <w:rsid w:val="00497F66"/>
    <w:rsid w:val="004A0286"/>
    <w:rsid w:val="004A0B1B"/>
    <w:rsid w:val="004A4494"/>
    <w:rsid w:val="004A54C2"/>
    <w:rsid w:val="004A5556"/>
    <w:rsid w:val="004A5E85"/>
    <w:rsid w:val="004A6159"/>
    <w:rsid w:val="004B2D55"/>
    <w:rsid w:val="004B4F6E"/>
    <w:rsid w:val="004B585C"/>
    <w:rsid w:val="004B7234"/>
    <w:rsid w:val="004B7CEC"/>
    <w:rsid w:val="004C024C"/>
    <w:rsid w:val="004C172B"/>
    <w:rsid w:val="004C18B8"/>
    <w:rsid w:val="004C1C2F"/>
    <w:rsid w:val="004C269A"/>
    <w:rsid w:val="004C32EB"/>
    <w:rsid w:val="004C5538"/>
    <w:rsid w:val="004C7D9F"/>
    <w:rsid w:val="004C7F65"/>
    <w:rsid w:val="004D0F08"/>
    <w:rsid w:val="004D1770"/>
    <w:rsid w:val="004D443D"/>
    <w:rsid w:val="004D4883"/>
    <w:rsid w:val="004D4A4C"/>
    <w:rsid w:val="004D555D"/>
    <w:rsid w:val="004D5A44"/>
    <w:rsid w:val="004E0DBC"/>
    <w:rsid w:val="004E3F72"/>
    <w:rsid w:val="004E6B55"/>
    <w:rsid w:val="004F0029"/>
    <w:rsid w:val="004F30D5"/>
    <w:rsid w:val="004F37C8"/>
    <w:rsid w:val="004F4B95"/>
    <w:rsid w:val="004F56C3"/>
    <w:rsid w:val="004F62FC"/>
    <w:rsid w:val="004F6D74"/>
    <w:rsid w:val="004F7E33"/>
    <w:rsid w:val="00501B8D"/>
    <w:rsid w:val="0050362A"/>
    <w:rsid w:val="00503B7D"/>
    <w:rsid w:val="00506788"/>
    <w:rsid w:val="00510B68"/>
    <w:rsid w:val="005118C7"/>
    <w:rsid w:val="00511A8B"/>
    <w:rsid w:val="00511AA8"/>
    <w:rsid w:val="00512C5A"/>
    <w:rsid w:val="005134D7"/>
    <w:rsid w:val="00513C75"/>
    <w:rsid w:val="00515A74"/>
    <w:rsid w:val="00516A27"/>
    <w:rsid w:val="0051771A"/>
    <w:rsid w:val="00517F97"/>
    <w:rsid w:val="0052048E"/>
    <w:rsid w:val="00520731"/>
    <w:rsid w:val="005225A4"/>
    <w:rsid w:val="005225E0"/>
    <w:rsid w:val="005238D4"/>
    <w:rsid w:val="005268D3"/>
    <w:rsid w:val="00526C82"/>
    <w:rsid w:val="00527BAA"/>
    <w:rsid w:val="00530904"/>
    <w:rsid w:val="005312A6"/>
    <w:rsid w:val="00535C27"/>
    <w:rsid w:val="00537288"/>
    <w:rsid w:val="00537B6A"/>
    <w:rsid w:val="00540726"/>
    <w:rsid w:val="00540D20"/>
    <w:rsid w:val="00542924"/>
    <w:rsid w:val="00543393"/>
    <w:rsid w:val="00544CCE"/>
    <w:rsid w:val="00546A6C"/>
    <w:rsid w:val="0055175B"/>
    <w:rsid w:val="0055196E"/>
    <w:rsid w:val="00551DE9"/>
    <w:rsid w:val="00554168"/>
    <w:rsid w:val="005571C5"/>
    <w:rsid w:val="00557A76"/>
    <w:rsid w:val="00557F5D"/>
    <w:rsid w:val="0056025F"/>
    <w:rsid w:val="005609DD"/>
    <w:rsid w:val="005623F4"/>
    <w:rsid w:val="00562948"/>
    <w:rsid w:val="00563D1E"/>
    <w:rsid w:val="005671BF"/>
    <w:rsid w:val="00567635"/>
    <w:rsid w:val="005741C4"/>
    <w:rsid w:val="0057438F"/>
    <w:rsid w:val="00574C6D"/>
    <w:rsid w:val="0057566C"/>
    <w:rsid w:val="00577A8C"/>
    <w:rsid w:val="00577BE9"/>
    <w:rsid w:val="00580E69"/>
    <w:rsid w:val="00581B7E"/>
    <w:rsid w:val="00584B56"/>
    <w:rsid w:val="00587602"/>
    <w:rsid w:val="00591246"/>
    <w:rsid w:val="00592207"/>
    <w:rsid w:val="0059338F"/>
    <w:rsid w:val="00593FDA"/>
    <w:rsid w:val="00594CF7"/>
    <w:rsid w:val="00596CDE"/>
    <w:rsid w:val="005A001A"/>
    <w:rsid w:val="005A1BBD"/>
    <w:rsid w:val="005A21BF"/>
    <w:rsid w:val="005A2A03"/>
    <w:rsid w:val="005A4993"/>
    <w:rsid w:val="005A6BFA"/>
    <w:rsid w:val="005B45C4"/>
    <w:rsid w:val="005B5A8C"/>
    <w:rsid w:val="005B7C27"/>
    <w:rsid w:val="005C23E9"/>
    <w:rsid w:val="005C2D57"/>
    <w:rsid w:val="005C682B"/>
    <w:rsid w:val="005C7811"/>
    <w:rsid w:val="005D0B08"/>
    <w:rsid w:val="005D1CBD"/>
    <w:rsid w:val="005D1CF4"/>
    <w:rsid w:val="005D298C"/>
    <w:rsid w:val="005D2B69"/>
    <w:rsid w:val="005D2F45"/>
    <w:rsid w:val="005D411A"/>
    <w:rsid w:val="005D44E0"/>
    <w:rsid w:val="005D48CD"/>
    <w:rsid w:val="005D51C7"/>
    <w:rsid w:val="005D648B"/>
    <w:rsid w:val="005D6ED7"/>
    <w:rsid w:val="005E0FC1"/>
    <w:rsid w:val="005E1D0E"/>
    <w:rsid w:val="005E464F"/>
    <w:rsid w:val="005E6148"/>
    <w:rsid w:val="005E64CB"/>
    <w:rsid w:val="005F0CBB"/>
    <w:rsid w:val="005F1D30"/>
    <w:rsid w:val="005F4A48"/>
    <w:rsid w:val="00600E12"/>
    <w:rsid w:val="0060192F"/>
    <w:rsid w:val="00602B2F"/>
    <w:rsid w:val="00603189"/>
    <w:rsid w:val="00603A44"/>
    <w:rsid w:val="006070FC"/>
    <w:rsid w:val="00607A2C"/>
    <w:rsid w:val="00607EEA"/>
    <w:rsid w:val="00610954"/>
    <w:rsid w:val="00610C97"/>
    <w:rsid w:val="00610E5D"/>
    <w:rsid w:val="006151EA"/>
    <w:rsid w:val="00615DE5"/>
    <w:rsid w:val="0062037E"/>
    <w:rsid w:val="0062701E"/>
    <w:rsid w:val="0063049A"/>
    <w:rsid w:val="00633A26"/>
    <w:rsid w:val="00635A70"/>
    <w:rsid w:val="00635C16"/>
    <w:rsid w:val="0063683B"/>
    <w:rsid w:val="00636868"/>
    <w:rsid w:val="006378DF"/>
    <w:rsid w:val="00637C62"/>
    <w:rsid w:val="006404EB"/>
    <w:rsid w:val="0064116F"/>
    <w:rsid w:val="0064137B"/>
    <w:rsid w:val="0064423C"/>
    <w:rsid w:val="0064504C"/>
    <w:rsid w:val="00646704"/>
    <w:rsid w:val="00646B4D"/>
    <w:rsid w:val="00646EB6"/>
    <w:rsid w:val="0065008E"/>
    <w:rsid w:val="006511AB"/>
    <w:rsid w:val="0065188E"/>
    <w:rsid w:val="00651EF8"/>
    <w:rsid w:val="006529F0"/>
    <w:rsid w:val="006538D2"/>
    <w:rsid w:val="00653CFE"/>
    <w:rsid w:val="006549DA"/>
    <w:rsid w:val="00660001"/>
    <w:rsid w:val="0066132A"/>
    <w:rsid w:val="00661F5A"/>
    <w:rsid w:val="00662357"/>
    <w:rsid w:val="00664E5C"/>
    <w:rsid w:val="00665AB9"/>
    <w:rsid w:val="0066683A"/>
    <w:rsid w:val="00666A5B"/>
    <w:rsid w:val="00667110"/>
    <w:rsid w:val="006675E6"/>
    <w:rsid w:val="00671C21"/>
    <w:rsid w:val="00675CE6"/>
    <w:rsid w:val="006771D7"/>
    <w:rsid w:val="00677347"/>
    <w:rsid w:val="0068083F"/>
    <w:rsid w:val="00684AF0"/>
    <w:rsid w:val="006862F3"/>
    <w:rsid w:val="00691918"/>
    <w:rsid w:val="00691E06"/>
    <w:rsid w:val="006956B0"/>
    <w:rsid w:val="00696562"/>
    <w:rsid w:val="00697ADB"/>
    <w:rsid w:val="006A1602"/>
    <w:rsid w:val="006A1A74"/>
    <w:rsid w:val="006A2F7C"/>
    <w:rsid w:val="006A44C7"/>
    <w:rsid w:val="006A47DD"/>
    <w:rsid w:val="006A47EA"/>
    <w:rsid w:val="006A5615"/>
    <w:rsid w:val="006A6035"/>
    <w:rsid w:val="006A6E3F"/>
    <w:rsid w:val="006A7434"/>
    <w:rsid w:val="006B1017"/>
    <w:rsid w:val="006B48DF"/>
    <w:rsid w:val="006B5606"/>
    <w:rsid w:val="006B6F85"/>
    <w:rsid w:val="006B784F"/>
    <w:rsid w:val="006C05B5"/>
    <w:rsid w:val="006C2FFA"/>
    <w:rsid w:val="006C4B9B"/>
    <w:rsid w:val="006D00BD"/>
    <w:rsid w:val="006D33A4"/>
    <w:rsid w:val="006D4046"/>
    <w:rsid w:val="006D4135"/>
    <w:rsid w:val="006D7E12"/>
    <w:rsid w:val="006E0211"/>
    <w:rsid w:val="006E10F3"/>
    <w:rsid w:val="006E1F2A"/>
    <w:rsid w:val="006E2213"/>
    <w:rsid w:val="006E31AC"/>
    <w:rsid w:val="006E372D"/>
    <w:rsid w:val="006E608B"/>
    <w:rsid w:val="006E6DF2"/>
    <w:rsid w:val="006E763B"/>
    <w:rsid w:val="006F0376"/>
    <w:rsid w:val="006F05FD"/>
    <w:rsid w:val="006F1AB2"/>
    <w:rsid w:val="006F1EB6"/>
    <w:rsid w:val="006F3772"/>
    <w:rsid w:val="006F4250"/>
    <w:rsid w:val="00701420"/>
    <w:rsid w:val="00702931"/>
    <w:rsid w:val="00702C35"/>
    <w:rsid w:val="007033B3"/>
    <w:rsid w:val="00703615"/>
    <w:rsid w:val="00705625"/>
    <w:rsid w:val="00706545"/>
    <w:rsid w:val="0070689A"/>
    <w:rsid w:val="00707B10"/>
    <w:rsid w:val="007168DF"/>
    <w:rsid w:val="0071762A"/>
    <w:rsid w:val="007209EC"/>
    <w:rsid w:val="00720FD3"/>
    <w:rsid w:val="00721390"/>
    <w:rsid w:val="0072339D"/>
    <w:rsid w:val="00724A66"/>
    <w:rsid w:val="00724BD9"/>
    <w:rsid w:val="0072593B"/>
    <w:rsid w:val="00725DC9"/>
    <w:rsid w:val="00726295"/>
    <w:rsid w:val="0072712C"/>
    <w:rsid w:val="00727AA1"/>
    <w:rsid w:val="00730D29"/>
    <w:rsid w:val="0073260D"/>
    <w:rsid w:val="007332DD"/>
    <w:rsid w:val="00733892"/>
    <w:rsid w:val="00734BD0"/>
    <w:rsid w:val="00736982"/>
    <w:rsid w:val="007455A6"/>
    <w:rsid w:val="00746A84"/>
    <w:rsid w:val="007501E2"/>
    <w:rsid w:val="00751284"/>
    <w:rsid w:val="00751D3C"/>
    <w:rsid w:val="00752CE2"/>
    <w:rsid w:val="00754E74"/>
    <w:rsid w:val="00760037"/>
    <w:rsid w:val="007664F0"/>
    <w:rsid w:val="00767AE1"/>
    <w:rsid w:val="00770E5C"/>
    <w:rsid w:val="00771113"/>
    <w:rsid w:val="0077191F"/>
    <w:rsid w:val="00771D61"/>
    <w:rsid w:val="00772A91"/>
    <w:rsid w:val="0077367D"/>
    <w:rsid w:val="007751BF"/>
    <w:rsid w:val="0078078F"/>
    <w:rsid w:val="00783EAB"/>
    <w:rsid w:val="00784C04"/>
    <w:rsid w:val="007850DA"/>
    <w:rsid w:val="00787074"/>
    <w:rsid w:val="00787AED"/>
    <w:rsid w:val="00790160"/>
    <w:rsid w:val="007913C5"/>
    <w:rsid w:val="00791C65"/>
    <w:rsid w:val="00791E51"/>
    <w:rsid w:val="00791FB3"/>
    <w:rsid w:val="00793FD5"/>
    <w:rsid w:val="007976BD"/>
    <w:rsid w:val="007A135C"/>
    <w:rsid w:val="007A18CD"/>
    <w:rsid w:val="007A245A"/>
    <w:rsid w:val="007A31C2"/>
    <w:rsid w:val="007A531E"/>
    <w:rsid w:val="007A5AB7"/>
    <w:rsid w:val="007A62FD"/>
    <w:rsid w:val="007A6EA9"/>
    <w:rsid w:val="007A78CB"/>
    <w:rsid w:val="007A7CD1"/>
    <w:rsid w:val="007B08C5"/>
    <w:rsid w:val="007B174A"/>
    <w:rsid w:val="007B2DF0"/>
    <w:rsid w:val="007B479C"/>
    <w:rsid w:val="007B4EBD"/>
    <w:rsid w:val="007B4F28"/>
    <w:rsid w:val="007B6869"/>
    <w:rsid w:val="007B6B23"/>
    <w:rsid w:val="007C00BC"/>
    <w:rsid w:val="007C04A8"/>
    <w:rsid w:val="007C0828"/>
    <w:rsid w:val="007C1ADF"/>
    <w:rsid w:val="007C2C4E"/>
    <w:rsid w:val="007C3F64"/>
    <w:rsid w:val="007C42A0"/>
    <w:rsid w:val="007C48B7"/>
    <w:rsid w:val="007C50CF"/>
    <w:rsid w:val="007C603B"/>
    <w:rsid w:val="007C7FF0"/>
    <w:rsid w:val="007D1255"/>
    <w:rsid w:val="007D2005"/>
    <w:rsid w:val="007D328A"/>
    <w:rsid w:val="007D395C"/>
    <w:rsid w:val="007D6FB0"/>
    <w:rsid w:val="007D7C2E"/>
    <w:rsid w:val="007E18C9"/>
    <w:rsid w:val="007E1E0D"/>
    <w:rsid w:val="007E407E"/>
    <w:rsid w:val="007E410B"/>
    <w:rsid w:val="007E5212"/>
    <w:rsid w:val="007E5218"/>
    <w:rsid w:val="007E5F37"/>
    <w:rsid w:val="007E68B5"/>
    <w:rsid w:val="007E6B24"/>
    <w:rsid w:val="007E753F"/>
    <w:rsid w:val="007E7E89"/>
    <w:rsid w:val="007F077A"/>
    <w:rsid w:val="007F1026"/>
    <w:rsid w:val="007F1B7A"/>
    <w:rsid w:val="007F37A4"/>
    <w:rsid w:val="007F3E13"/>
    <w:rsid w:val="007F4145"/>
    <w:rsid w:val="007F6E6B"/>
    <w:rsid w:val="007F79F5"/>
    <w:rsid w:val="008008CB"/>
    <w:rsid w:val="00803008"/>
    <w:rsid w:val="00803316"/>
    <w:rsid w:val="00803890"/>
    <w:rsid w:val="00803D48"/>
    <w:rsid w:val="00804DD1"/>
    <w:rsid w:val="0080582B"/>
    <w:rsid w:val="00807A30"/>
    <w:rsid w:val="00810F79"/>
    <w:rsid w:val="008111E1"/>
    <w:rsid w:val="00811D62"/>
    <w:rsid w:val="008121D2"/>
    <w:rsid w:val="00815933"/>
    <w:rsid w:val="008161B4"/>
    <w:rsid w:val="0082167F"/>
    <w:rsid w:val="00824CEA"/>
    <w:rsid w:val="00825484"/>
    <w:rsid w:val="00825B66"/>
    <w:rsid w:val="008263D6"/>
    <w:rsid w:val="00826FF8"/>
    <w:rsid w:val="0083149D"/>
    <w:rsid w:val="008340C2"/>
    <w:rsid w:val="00834661"/>
    <w:rsid w:val="00834D89"/>
    <w:rsid w:val="00836311"/>
    <w:rsid w:val="00841D11"/>
    <w:rsid w:val="00841F53"/>
    <w:rsid w:val="0084544F"/>
    <w:rsid w:val="0084695D"/>
    <w:rsid w:val="00846F0B"/>
    <w:rsid w:val="00847779"/>
    <w:rsid w:val="00847FB6"/>
    <w:rsid w:val="00850301"/>
    <w:rsid w:val="008503DE"/>
    <w:rsid w:val="00851920"/>
    <w:rsid w:val="00852C8C"/>
    <w:rsid w:val="00854388"/>
    <w:rsid w:val="0085666E"/>
    <w:rsid w:val="00857F21"/>
    <w:rsid w:val="008603FC"/>
    <w:rsid w:val="00861A66"/>
    <w:rsid w:val="0086498B"/>
    <w:rsid w:val="008731CE"/>
    <w:rsid w:val="00876089"/>
    <w:rsid w:val="00880BA3"/>
    <w:rsid w:val="00882854"/>
    <w:rsid w:val="008828ED"/>
    <w:rsid w:val="0088403E"/>
    <w:rsid w:val="0088473F"/>
    <w:rsid w:val="00886185"/>
    <w:rsid w:val="00886885"/>
    <w:rsid w:val="008874EA"/>
    <w:rsid w:val="008901C3"/>
    <w:rsid w:val="008912A9"/>
    <w:rsid w:val="00892E65"/>
    <w:rsid w:val="00892E77"/>
    <w:rsid w:val="00894085"/>
    <w:rsid w:val="00894AA0"/>
    <w:rsid w:val="00894DC7"/>
    <w:rsid w:val="00895CF9"/>
    <w:rsid w:val="00897BA0"/>
    <w:rsid w:val="008A0D58"/>
    <w:rsid w:val="008A3AF4"/>
    <w:rsid w:val="008A3FC5"/>
    <w:rsid w:val="008A5255"/>
    <w:rsid w:val="008B1D62"/>
    <w:rsid w:val="008B3198"/>
    <w:rsid w:val="008B48F9"/>
    <w:rsid w:val="008B4979"/>
    <w:rsid w:val="008B52DD"/>
    <w:rsid w:val="008B6D67"/>
    <w:rsid w:val="008B737F"/>
    <w:rsid w:val="008B74E2"/>
    <w:rsid w:val="008C0E0F"/>
    <w:rsid w:val="008C11BD"/>
    <w:rsid w:val="008C7BA3"/>
    <w:rsid w:val="008D0B8F"/>
    <w:rsid w:val="008D72B1"/>
    <w:rsid w:val="008E0AD9"/>
    <w:rsid w:val="008E3B0B"/>
    <w:rsid w:val="008E5E28"/>
    <w:rsid w:val="008F04BE"/>
    <w:rsid w:val="008F1E64"/>
    <w:rsid w:val="008F2CF0"/>
    <w:rsid w:val="008F3821"/>
    <w:rsid w:val="008F52F1"/>
    <w:rsid w:val="009002C4"/>
    <w:rsid w:val="00900987"/>
    <w:rsid w:val="009009CA"/>
    <w:rsid w:val="00901158"/>
    <w:rsid w:val="009038E0"/>
    <w:rsid w:val="009045F3"/>
    <w:rsid w:val="009048F1"/>
    <w:rsid w:val="00905740"/>
    <w:rsid w:val="00905A2B"/>
    <w:rsid w:val="009067FB"/>
    <w:rsid w:val="00906D6C"/>
    <w:rsid w:val="00907363"/>
    <w:rsid w:val="00911217"/>
    <w:rsid w:val="0091171B"/>
    <w:rsid w:val="00911942"/>
    <w:rsid w:val="00913461"/>
    <w:rsid w:val="00915090"/>
    <w:rsid w:val="00915357"/>
    <w:rsid w:val="00915AA0"/>
    <w:rsid w:val="00915BA6"/>
    <w:rsid w:val="009163EE"/>
    <w:rsid w:val="0091660D"/>
    <w:rsid w:val="00922540"/>
    <w:rsid w:val="0092501A"/>
    <w:rsid w:val="00925171"/>
    <w:rsid w:val="009256EA"/>
    <w:rsid w:val="009267B6"/>
    <w:rsid w:val="00927AD7"/>
    <w:rsid w:val="00930387"/>
    <w:rsid w:val="00930523"/>
    <w:rsid w:val="0093168B"/>
    <w:rsid w:val="00931920"/>
    <w:rsid w:val="0093335A"/>
    <w:rsid w:val="0093673F"/>
    <w:rsid w:val="00936906"/>
    <w:rsid w:val="00937367"/>
    <w:rsid w:val="00943727"/>
    <w:rsid w:val="009448D2"/>
    <w:rsid w:val="00945B53"/>
    <w:rsid w:val="009468FB"/>
    <w:rsid w:val="00947365"/>
    <w:rsid w:val="00951A8E"/>
    <w:rsid w:val="0095352C"/>
    <w:rsid w:val="00954846"/>
    <w:rsid w:val="009550A2"/>
    <w:rsid w:val="00955FF7"/>
    <w:rsid w:val="00956E48"/>
    <w:rsid w:val="0096132C"/>
    <w:rsid w:val="00967CBE"/>
    <w:rsid w:val="009700E0"/>
    <w:rsid w:val="0097119C"/>
    <w:rsid w:val="009725F8"/>
    <w:rsid w:val="009728D9"/>
    <w:rsid w:val="009741D0"/>
    <w:rsid w:val="0097696D"/>
    <w:rsid w:val="00980308"/>
    <w:rsid w:val="009817D3"/>
    <w:rsid w:val="009829E6"/>
    <w:rsid w:val="0098455E"/>
    <w:rsid w:val="009865C6"/>
    <w:rsid w:val="0098661E"/>
    <w:rsid w:val="00987282"/>
    <w:rsid w:val="00990F5C"/>
    <w:rsid w:val="009913C5"/>
    <w:rsid w:val="009914CF"/>
    <w:rsid w:val="00991D20"/>
    <w:rsid w:val="00992563"/>
    <w:rsid w:val="00992CD9"/>
    <w:rsid w:val="00995381"/>
    <w:rsid w:val="009968F5"/>
    <w:rsid w:val="00997B70"/>
    <w:rsid w:val="009A1E2F"/>
    <w:rsid w:val="009A21A4"/>
    <w:rsid w:val="009A5103"/>
    <w:rsid w:val="009A5410"/>
    <w:rsid w:val="009A5B4C"/>
    <w:rsid w:val="009A6597"/>
    <w:rsid w:val="009A67C6"/>
    <w:rsid w:val="009A7B5C"/>
    <w:rsid w:val="009B0FF4"/>
    <w:rsid w:val="009B1CAC"/>
    <w:rsid w:val="009B633C"/>
    <w:rsid w:val="009B6B78"/>
    <w:rsid w:val="009C0A07"/>
    <w:rsid w:val="009C0D0F"/>
    <w:rsid w:val="009C3358"/>
    <w:rsid w:val="009C4E08"/>
    <w:rsid w:val="009C5B3B"/>
    <w:rsid w:val="009D1526"/>
    <w:rsid w:val="009D19AF"/>
    <w:rsid w:val="009D445D"/>
    <w:rsid w:val="009D69F1"/>
    <w:rsid w:val="009E0254"/>
    <w:rsid w:val="009E0C1D"/>
    <w:rsid w:val="009E166E"/>
    <w:rsid w:val="009E3A19"/>
    <w:rsid w:val="009E45B7"/>
    <w:rsid w:val="009E4C41"/>
    <w:rsid w:val="009E546E"/>
    <w:rsid w:val="009E7137"/>
    <w:rsid w:val="009F033C"/>
    <w:rsid w:val="009F0569"/>
    <w:rsid w:val="009F234D"/>
    <w:rsid w:val="009F2D68"/>
    <w:rsid w:val="009F3CAE"/>
    <w:rsid w:val="009F52F9"/>
    <w:rsid w:val="009F7555"/>
    <w:rsid w:val="00A021D6"/>
    <w:rsid w:val="00A02E40"/>
    <w:rsid w:val="00A0367D"/>
    <w:rsid w:val="00A03BB9"/>
    <w:rsid w:val="00A059EC"/>
    <w:rsid w:val="00A05B31"/>
    <w:rsid w:val="00A10E25"/>
    <w:rsid w:val="00A110E6"/>
    <w:rsid w:val="00A11517"/>
    <w:rsid w:val="00A133CD"/>
    <w:rsid w:val="00A16BEE"/>
    <w:rsid w:val="00A17460"/>
    <w:rsid w:val="00A20C92"/>
    <w:rsid w:val="00A22AFE"/>
    <w:rsid w:val="00A30EB9"/>
    <w:rsid w:val="00A3243B"/>
    <w:rsid w:val="00A334B1"/>
    <w:rsid w:val="00A357F6"/>
    <w:rsid w:val="00A3632E"/>
    <w:rsid w:val="00A3691A"/>
    <w:rsid w:val="00A40748"/>
    <w:rsid w:val="00A40AD7"/>
    <w:rsid w:val="00A41E6D"/>
    <w:rsid w:val="00A4607D"/>
    <w:rsid w:val="00A46A68"/>
    <w:rsid w:val="00A4747B"/>
    <w:rsid w:val="00A5004B"/>
    <w:rsid w:val="00A51A4D"/>
    <w:rsid w:val="00A53F34"/>
    <w:rsid w:val="00A56258"/>
    <w:rsid w:val="00A568B1"/>
    <w:rsid w:val="00A60D70"/>
    <w:rsid w:val="00A610BA"/>
    <w:rsid w:val="00A628E6"/>
    <w:rsid w:val="00A62957"/>
    <w:rsid w:val="00A65681"/>
    <w:rsid w:val="00A65A6E"/>
    <w:rsid w:val="00A670C8"/>
    <w:rsid w:val="00A67BF0"/>
    <w:rsid w:val="00A67C28"/>
    <w:rsid w:val="00A74086"/>
    <w:rsid w:val="00A75206"/>
    <w:rsid w:val="00A75385"/>
    <w:rsid w:val="00A8065F"/>
    <w:rsid w:val="00A80DB3"/>
    <w:rsid w:val="00A832D6"/>
    <w:rsid w:val="00A83740"/>
    <w:rsid w:val="00A837F8"/>
    <w:rsid w:val="00A83CE1"/>
    <w:rsid w:val="00A84D44"/>
    <w:rsid w:val="00A84D9C"/>
    <w:rsid w:val="00A862DE"/>
    <w:rsid w:val="00A86A19"/>
    <w:rsid w:val="00A92680"/>
    <w:rsid w:val="00A92D29"/>
    <w:rsid w:val="00A92E94"/>
    <w:rsid w:val="00A94378"/>
    <w:rsid w:val="00AA05CB"/>
    <w:rsid w:val="00AA2ABA"/>
    <w:rsid w:val="00AA3D12"/>
    <w:rsid w:val="00AA66A4"/>
    <w:rsid w:val="00AB03C3"/>
    <w:rsid w:val="00AB1543"/>
    <w:rsid w:val="00AB180E"/>
    <w:rsid w:val="00AB30EC"/>
    <w:rsid w:val="00AB3693"/>
    <w:rsid w:val="00AB4EDB"/>
    <w:rsid w:val="00AB509A"/>
    <w:rsid w:val="00AB5F11"/>
    <w:rsid w:val="00AB78F8"/>
    <w:rsid w:val="00AD0CE1"/>
    <w:rsid w:val="00AD1191"/>
    <w:rsid w:val="00AD2C59"/>
    <w:rsid w:val="00AD2EBE"/>
    <w:rsid w:val="00AD2F42"/>
    <w:rsid w:val="00AD40CC"/>
    <w:rsid w:val="00AD4D68"/>
    <w:rsid w:val="00AD620E"/>
    <w:rsid w:val="00AD6515"/>
    <w:rsid w:val="00AD6B00"/>
    <w:rsid w:val="00AD7738"/>
    <w:rsid w:val="00AE185F"/>
    <w:rsid w:val="00AE3567"/>
    <w:rsid w:val="00AE54AB"/>
    <w:rsid w:val="00AE60AB"/>
    <w:rsid w:val="00AE6380"/>
    <w:rsid w:val="00AE7881"/>
    <w:rsid w:val="00AE7B11"/>
    <w:rsid w:val="00AE7DFD"/>
    <w:rsid w:val="00AF48B7"/>
    <w:rsid w:val="00AF63A4"/>
    <w:rsid w:val="00AF6FB1"/>
    <w:rsid w:val="00B0006E"/>
    <w:rsid w:val="00B01054"/>
    <w:rsid w:val="00B055C0"/>
    <w:rsid w:val="00B06072"/>
    <w:rsid w:val="00B06E57"/>
    <w:rsid w:val="00B07F40"/>
    <w:rsid w:val="00B10301"/>
    <w:rsid w:val="00B13ED8"/>
    <w:rsid w:val="00B142EE"/>
    <w:rsid w:val="00B166A2"/>
    <w:rsid w:val="00B166AC"/>
    <w:rsid w:val="00B205D4"/>
    <w:rsid w:val="00B2077F"/>
    <w:rsid w:val="00B21685"/>
    <w:rsid w:val="00B22424"/>
    <w:rsid w:val="00B234BE"/>
    <w:rsid w:val="00B24D18"/>
    <w:rsid w:val="00B25D42"/>
    <w:rsid w:val="00B26400"/>
    <w:rsid w:val="00B26778"/>
    <w:rsid w:val="00B2760A"/>
    <w:rsid w:val="00B305CB"/>
    <w:rsid w:val="00B30AEE"/>
    <w:rsid w:val="00B34FE2"/>
    <w:rsid w:val="00B3561C"/>
    <w:rsid w:val="00B36783"/>
    <w:rsid w:val="00B413C4"/>
    <w:rsid w:val="00B43DC4"/>
    <w:rsid w:val="00B450E4"/>
    <w:rsid w:val="00B4748B"/>
    <w:rsid w:val="00B502A1"/>
    <w:rsid w:val="00B510A9"/>
    <w:rsid w:val="00B51A12"/>
    <w:rsid w:val="00B53C0E"/>
    <w:rsid w:val="00B54133"/>
    <w:rsid w:val="00B554FD"/>
    <w:rsid w:val="00B5551B"/>
    <w:rsid w:val="00B57B04"/>
    <w:rsid w:val="00B602BF"/>
    <w:rsid w:val="00B60F5A"/>
    <w:rsid w:val="00B63216"/>
    <w:rsid w:val="00B63F1A"/>
    <w:rsid w:val="00B64B27"/>
    <w:rsid w:val="00B65510"/>
    <w:rsid w:val="00B65547"/>
    <w:rsid w:val="00B66EDC"/>
    <w:rsid w:val="00B7021C"/>
    <w:rsid w:val="00B7085F"/>
    <w:rsid w:val="00B72C67"/>
    <w:rsid w:val="00B756EC"/>
    <w:rsid w:val="00B8123C"/>
    <w:rsid w:val="00B81E55"/>
    <w:rsid w:val="00B823E9"/>
    <w:rsid w:val="00B84034"/>
    <w:rsid w:val="00B84802"/>
    <w:rsid w:val="00B850ED"/>
    <w:rsid w:val="00B85F0B"/>
    <w:rsid w:val="00B86D8B"/>
    <w:rsid w:val="00B8719D"/>
    <w:rsid w:val="00B90109"/>
    <w:rsid w:val="00B90B8F"/>
    <w:rsid w:val="00B91909"/>
    <w:rsid w:val="00B93A27"/>
    <w:rsid w:val="00B93DD6"/>
    <w:rsid w:val="00B94A58"/>
    <w:rsid w:val="00B951A9"/>
    <w:rsid w:val="00BA004A"/>
    <w:rsid w:val="00BA1EF6"/>
    <w:rsid w:val="00BA30E3"/>
    <w:rsid w:val="00BA4F9B"/>
    <w:rsid w:val="00BA5C62"/>
    <w:rsid w:val="00BA75ED"/>
    <w:rsid w:val="00BB1E2D"/>
    <w:rsid w:val="00BB2127"/>
    <w:rsid w:val="00BB32F6"/>
    <w:rsid w:val="00BB4D5A"/>
    <w:rsid w:val="00BB64BB"/>
    <w:rsid w:val="00BB65DC"/>
    <w:rsid w:val="00BC3F7A"/>
    <w:rsid w:val="00BD0661"/>
    <w:rsid w:val="00BD1005"/>
    <w:rsid w:val="00BD2325"/>
    <w:rsid w:val="00BD2F6E"/>
    <w:rsid w:val="00BD32EA"/>
    <w:rsid w:val="00BD36C1"/>
    <w:rsid w:val="00BD408C"/>
    <w:rsid w:val="00BD78BA"/>
    <w:rsid w:val="00BE114C"/>
    <w:rsid w:val="00BE1F4E"/>
    <w:rsid w:val="00BE206E"/>
    <w:rsid w:val="00BE2DE5"/>
    <w:rsid w:val="00BE473D"/>
    <w:rsid w:val="00BE4958"/>
    <w:rsid w:val="00BE4A99"/>
    <w:rsid w:val="00BE4C83"/>
    <w:rsid w:val="00BE5535"/>
    <w:rsid w:val="00BE5536"/>
    <w:rsid w:val="00BF001F"/>
    <w:rsid w:val="00BF3270"/>
    <w:rsid w:val="00BF4B0C"/>
    <w:rsid w:val="00BF58F6"/>
    <w:rsid w:val="00BF61FE"/>
    <w:rsid w:val="00C017A0"/>
    <w:rsid w:val="00C0444D"/>
    <w:rsid w:val="00C04778"/>
    <w:rsid w:val="00C10534"/>
    <w:rsid w:val="00C11DB4"/>
    <w:rsid w:val="00C1217D"/>
    <w:rsid w:val="00C125F7"/>
    <w:rsid w:val="00C1317E"/>
    <w:rsid w:val="00C147E2"/>
    <w:rsid w:val="00C157EF"/>
    <w:rsid w:val="00C171A7"/>
    <w:rsid w:val="00C26033"/>
    <w:rsid w:val="00C26894"/>
    <w:rsid w:val="00C30040"/>
    <w:rsid w:val="00C320AC"/>
    <w:rsid w:val="00C35265"/>
    <w:rsid w:val="00C36007"/>
    <w:rsid w:val="00C42397"/>
    <w:rsid w:val="00C42ED2"/>
    <w:rsid w:val="00C4333B"/>
    <w:rsid w:val="00C46273"/>
    <w:rsid w:val="00C479F6"/>
    <w:rsid w:val="00C52424"/>
    <w:rsid w:val="00C5466B"/>
    <w:rsid w:val="00C550E5"/>
    <w:rsid w:val="00C56256"/>
    <w:rsid w:val="00C569BA"/>
    <w:rsid w:val="00C60A1A"/>
    <w:rsid w:val="00C61A86"/>
    <w:rsid w:val="00C63E19"/>
    <w:rsid w:val="00C64073"/>
    <w:rsid w:val="00C67BC0"/>
    <w:rsid w:val="00C71E82"/>
    <w:rsid w:val="00C7244C"/>
    <w:rsid w:val="00C72515"/>
    <w:rsid w:val="00C73506"/>
    <w:rsid w:val="00C81BCF"/>
    <w:rsid w:val="00C825B5"/>
    <w:rsid w:val="00C83539"/>
    <w:rsid w:val="00C839A7"/>
    <w:rsid w:val="00C915C1"/>
    <w:rsid w:val="00C93E3E"/>
    <w:rsid w:val="00C94FCE"/>
    <w:rsid w:val="00C96E5A"/>
    <w:rsid w:val="00CA2336"/>
    <w:rsid w:val="00CA26BC"/>
    <w:rsid w:val="00CA6D6A"/>
    <w:rsid w:val="00CA71DA"/>
    <w:rsid w:val="00CB127C"/>
    <w:rsid w:val="00CB12DB"/>
    <w:rsid w:val="00CB1668"/>
    <w:rsid w:val="00CB1A76"/>
    <w:rsid w:val="00CB29DF"/>
    <w:rsid w:val="00CB2FD6"/>
    <w:rsid w:val="00CB3AEE"/>
    <w:rsid w:val="00CB42E8"/>
    <w:rsid w:val="00CB4BE6"/>
    <w:rsid w:val="00CB55AC"/>
    <w:rsid w:val="00CB5A97"/>
    <w:rsid w:val="00CB5EF9"/>
    <w:rsid w:val="00CB5F9A"/>
    <w:rsid w:val="00CB7C00"/>
    <w:rsid w:val="00CC3105"/>
    <w:rsid w:val="00CC4309"/>
    <w:rsid w:val="00CC4F2C"/>
    <w:rsid w:val="00CC607A"/>
    <w:rsid w:val="00CD01E3"/>
    <w:rsid w:val="00CD3943"/>
    <w:rsid w:val="00CD3A49"/>
    <w:rsid w:val="00CD4048"/>
    <w:rsid w:val="00CE2907"/>
    <w:rsid w:val="00CE3962"/>
    <w:rsid w:val="00CE41BA"/>
    <w:rsid w:val="00CE4F02"/>
    <w:rsid w:val="00CE642F"/>
    <w:rsid w:val="00CE746E"/>
    <w:rsid w:val="00CF0402"/>
    <w:rsid w:val="00CF0965"/>
    <w:rsid w:val="00CF2A22"/>
    <w:rsid w:val="00CF4A1B"/>
    <w:rsid w:val="00CF5291"/>
    <w:rsid w:val="00CF729F"/>
    <w:rsid w:val="00D0404F"/>
    <w:rsid w:val="00D0517E"/>
    <w:rsid w:val="00D05397"/>
    <w:rsid w:val="00D0566D"/>
    <w:rsid w:val="00D0750B"/>
    <w:rsid w:val="00D115FD"/>
    <w:rsid w:val="00D14648"/>
    <w:rsid w:val="00D156AF"/>
    <w:rsid w:val="00D16B7F"/>
    <w:rsid w:val="00D16EEB"/>
    <w:rsid w:val="00D173DA"/>
    <w:rsid w:val="00D227B7"/>
    <w:rsid w:val="00D23298"/>
    <w:rsid w:val="00D25040"/>
    <w:rsid w:val="00D25724"/>
    <w:rsid w:val="00D2665F"/>
    <w:rsid w:val="00D311C5"/>
    <w:rsid w:val="00D321D5"/>
    <w:rsid w:val="00D3381E"/>
    <w:rsid w:val="00D33958"/>
    <w:rsid w:val="00D357E6"/>
    <w:rsid w:val="00D36E18"/>
    <w:rsid w:val="00D40363"/>
    <w:rsid w:val="00D4071A"/>
    <w:rsid w:val="00D40FFB"/>
    <w:rsid w:val="00D414C5"/>
    <w:rsid w:val="00D426EA"/>
    <w:rsid w:val="00D42AB1"/>
    <w:rsid w:val="00D43A37"/>
    <w:rsid w:val="00D4419B"/>
    <w:rsid w:val="00D477A4"/>
    <w:rsid w:val="00D50072"/>
    <w:rsid w:val="00D52090"/>
    <w:rsid w:val="00D5213E"/>
    <w:rsid w:val="00D52965"/>
    <w:rsid w:val="00D52C28"/>
    <w:rsid w:val="00D52CAB"/>
    <w:rsid w:val="00D53EFC"/>
    <w:rsid w:val="00D54897"/>
    <w:rsid w:val="00D56637"/>
    <w:rsid w:val="00D57DAF"/>
    <w:rsid w:val="00D6232F"/>
    <w:rsid w:val="00D64BA9"/>
    <w:rsid w:val="00D65317"/>
    <w:rsid w:val="00D662A2"/>
    <w:rsid w:val="00D66512"/>
    <w:rsid w:val="00D677A1"/>
    <w:rsid w:val="00D7123A"/>
    <w:rsid w:val="00D72E78"/>
    <w:rsid w:val="00D731BF"/>
    <w:rsid w:val="00D75F28"/>
    <w:rsid w:val="00D76DC7"/>
    <w:rsid w:val="00D77918"/>
    <w:rsid w:val="00D80B83"/>
    <w:rsid w:val="00D81328"/>
    <w:rsid w:val="00D84A85"/>
    <w:rsid w:val="00D858B6"/>
    <w:rsid w:val="00D85DE6"/>
    <w:rsid w:val="00D86319"/>
    <w:rsid w:val="00D86869"/>
    <w:rsid w:val="00D86C08"/>
    <w:rsid w:val="00D95004"/>
    <w:rsid w:val="00D95031"/>
    <w:rsid w:val="00D96019"/>
    <w:rsid w:val="00D97891"/>
    <w:rsid w:val="00D97A51"/>
    <w:rsid w:val="00DA1A23"/>
    <w:rsid w:val="00DA2559"/>
    <w:rsid w:val="00DA43C7"/>
    <w:rsid w:val="00DA7AC4"/>
    <w:rsid w:val="00DB12F0"/>
    <w:rsid w:val="00DB16F1"/>
    <w:rsid w:val="00DB19EC"/>
    <w:rsid w:val="00DB1A2F"/>
    <w:rsid w:val="00DB7C00"/>
    <w:rsid w:val="00DC0875"/>
    <w:rsid w:val="00DC1963"/>
    <w:rsid w:val="00DC4F73"/>
    <w:rsid w:val="00DC58D8"/>
    <w:rsid w:val="00DC73F4"/>
    <w:rsid w:val="00DD07E3"/>
    <w:rsid w:val="00DD1B25"/>
    <w:rsid w:val="00DD2CF7"/>
    <w:rsid w:val="00DD4487"/>
    <w:rsid w:val="00DD5312"/>
    <w:rsid w:val="00DD5410"/>
    <w:rsid w:val="00DD6594"/>
    <w:rsid w:val="00DD721E"/>
    <w:rsid w:val="00DE1A04"/>
    <w:rsid w:val="00DE6FCB"/>
    <w:rsid w:val="00DF0991"/>
    <w:rsid w:val="00DF1578"/>
    <w:rsid w:val="00DF2D0D"/>
    <w:rsid w:val="00DF5D48"/>
    <w:rsid w:val="00DF6793"/>
    <w:rsid w:val="00DF7221"/>
    <w:rsid w:val="00E013A2"/>
    <w:rsid w:val="00E04B5D"/>
    <w:rsid w:val="00E0526A"/>
    <w:rsid w:val="00E053AE"/>
    <w:rsid w:val="00E07FB4"/>
    <w:rsid w:val="00E117CC"/>
    <w:rsid w:val="00E13383"/>
    <w:rsid w:val="00E13690"/>
    <w:rsid w:val="00E16379"/>
    <w:rsid w:val="00E174A5"/>
    <w:rsid w:val="00E20F76"/>
    <w:rsid w:val="00E22535"/>
    <w:rsid w:val="00E23C53"/>
    <w:rsid w:val="00E246AF"/>
    <w:rsid w:val="00E248F5"/>
    <w:rsid w:val="00E26682"/>
    <w:rsid w:val="00E27916"/>
    <w:rsid w:val="00E27945"/>
    <w:rsid w:val="00E3234F"/>
    <w:rsid w:val="00E323D7"/>
    <w:rsid w:val="00E33D80"/>
    <w:rsid w:val="00E35912"/>
    <w:rsid w:val="00E43822"/>
    <w:rsid w:val="00E4391F"/>
    <w:rsid w:val="00E4594E"/>
    <w:rsid w:val="00E46927"/>
    <w:rsid w:val="00E51339"/>
    <w:rsid w:val="00E532F1"/>
    <w:rsid w:val="00E56BE0"/>
    <w:rsid w:val="00E62281"/>
    <w:rsid w:val="00E6272F"/>
    <w:rsid w:val="00E64B38"/>
    <w:rsid w:val="00E70450"/>
    <w:rsid w:val="00E73373"/>
    <w:rsid w:val="00E7628D"/>
    <w:rsid w:val="00E777A2"/>
    <w:rsid w:val="00E816B2"/>
    <w:rsid w:val="00E83FED"/>
    <w:rsid w:val="00E86FDE"/>
    <w:rsid w:val="00E87824"/>
    <w:rsid w:val="00E92260"/>
    <w:rsid w:val="00E92A0E"/>
    <w:rsid w:val="00E9750E"/>
    <w:rsid w:val="00EA1C66"/>
    <w:rsid w:val="00EA25C4"/>
    <w:rsid w:val="00EA3935"/>
    <w:rsid w:val="00EA4B68"/>
    <w:rsid w:val="00EA6E9B"/>
    <w:rsid w:val="00EA6FF6"/>
    <w:rsid w:val="00EB1578"/>
    <w:rsid w:val="00EB1933"/>
    <w:rsid w:val="00EB5B5C"/>
    <w:rsid w:val="00EB70D9"/>
    <w:rsid w:val="00EC08C5"/>
    <w:rsid w:val="00EC13EC"/>
    <w:rsid w:val="00EC202E"/>
    <w:rsid w:val="00EC3003"/>
    <w:rsid w:val="00EC32C5"/>
    <w:rsid w:val="00EC75C5"/>
    <w:rsid w:val="00ED029E"/>
    <w:rsid w:val="00ED1EA1"/>
    <w:rsid w:val="00ED2889"/>
    <w:rsid w:val="00ED47F1"/>
    <w:rsid w:val="00ED4DDF"/>
    <w:rsid w:val="00ED729E"/>
    <w:rsid w:val="00ED7F50"/>
    <w:rsid w:val="00EE1712"/>
    <w:rsid w:val="00EE23CE"/>
    <w:rsid w:val="00EE5589"/>
    <w:rsid w:val="00EE77C8"/>
    <w:rsid w:val="00EF1664"/>
    <w:rsid w:val="00EF1DAE"/>
    <w:rsid w:val="00EF2709"/>
    <w:rsid w:val="00EF34A8"/>
    <w:rsid w:val="00EF3A4E"/>
    <w:rsid w:val="00EF586C"/>
    <w:rsid w:val="00EF6B9F"/>
    <w:rsid w:val="00EF6EE1"/>
    <w:rsid w:val="00EF74DC"/>
    <w:rsid w:val="00F01557"/>
    <w:rsid w:val="00F01644"/>
    <w:rsid w:val="00F016D8"/>
    <w:rsid w:val="00F017BA"/>
    <w:rsid w:val="00F0566D"/>
    <w:rsid w:val="00F06060"/>
    <w:rsid w:val="00F109E6"/>
    <w:rsid w:val="00F10D6F"/>
    <w:rsid w:val="00F12033"/>
    <w:rsid w:val="00F1241D"/>
    <w:rsid w:val="00F17661"/>
    <w:rsid w:val="00F17CBD"/>
    <w:rsid w:val="00F17EF4"/>
    <w:rsid w:val="00F2300D"/>
    <w:rsid w:val="00F2368E"/>
    <w:rsid w:val="00F2418B"/>
    <w:rsid w:val="00F2448E"/>
    <w:rsid w:val="00F247C6"/>
    <w:rsid w:val="00F2629D"/>
    <w:rsid w:val="00F31B42"/>
    <w:rsid w:val="00F353BC"/>
    <w:rsid w:val="00F3708D"/>
    <w:rsid w:val="00F37714"/>
    <w:rsid w:val="00F3797B"/>
    <w:rsid w:val="00F401EF"/>
    <w:rsid w:val="00F40FE1"/>
    <w:rsid w:val="00F416B4"/>
    <w:rsid w:val="00F417DB"/>
    <w:rsid w:val="00F42544"/>
    <w:rsid w:val="00F434F6"/>
    <w:rsid w:val="00F44180"/>
    <w:rsid w:val="00F44C26"/>
    <w:rsid w:val="00F45225"/>
    <w:rsid w:val="00F453CA"/>
    <w:rsid w:val="00F459A8"/>
    <w:rsid w:val="00F45F0A"/>
    <w:rsid w:val="00F46DC6"/>
    <w:rsid w:val="00F50477"/>
    <w:rsid w:val="00F50BE4"/>
    <w:rsid w:val="00F511B4"/>
    <w:rsid w:val="00F52102"/>
    <w:rsid w:val="00F52DF0"/>
    <w:rsid w:val="00F5307F"/>
    <w:rsid w:val="00F531D7"/>
    <w:rsid w:val="00F5341F"/>
    <w:rsid w:val="00F55783"/>
    <w:rsid w:val="00F55EFC"/>
    <w:rsid w:val="00F56543"/>
    <w:rsid w:val="00F569C7"/>
    <w:rsid w:val="00F57271"/>
    <w:rsid w:val="00F6033B"/>
    <w:rsid w:val="00F60421"/>
    <w:rsid w:val="00F62CBE"/>
    <w:rsid w:val="00F64B71"/>
    <w:rsid w:val="00F6582C"/>
    <w:rsid w:val="00F66AF0"/>
    <w:rsid w:val="00F67CCD"/>
    <w:rsid w:val="00F70EE8"/>
    <w:rsid w:val="00F71E99"/>
    <w:rsid w:val="00F73019"/>
    <w:rsid w:val="00F734BA"/>
    <w:rsid w:val="00F7410B"/>
    <w:rsid w:val="00F74D9A"/>
    <w:rsid w:val="00F75555"/>
    <w:rsid w:val="00F80598"/>
    <w:rsid w:val="00F805F8"/>
    <w:rsid w:val="00F810D3"/>
    <w:rsid w:val="00F8507B"/>
    <w:rsid w:val="00F86408"/>
    <w:rsid w:val="00F90B38"/>
    <w:rsid w:val="00F91BA3"/>
    <w:rsid w:val="00F927FF"/>
    <w:rsid w:val="00F936D3"/>
    <w:rsid w:val="00F9486D"/>
    <w:rsid w:val="00F95123"/>
    <w:rsid w:val="00F96D85"/>
    <w:rsid w:val="00F9765C"/>
    <w:rsid w:val="00FA09DC"/>
    <w:rsid w:val="00FA0EBF"/>
    <w:rsid w:val="00FA27D8"/>
    <w:rsid w:val="00FA3CD7"/>
    <w:rsid w:val="00FA408A"/>
    <w:rsid w:val="00FA6FA9"/>
    <w:rsid w:val="00FA740D"/>
    <w:rsid w:val="00FB2673"/>
    <w:rsid w:val="00FB2E25"/>
    <w:rsid w:val="00FB45D7"/>
    <w:rsid w:val="00FB58A9"/>
    <w:rsid w:val="00FC0AF8"/>
    <w:rsid w:val="00FC43A8"/>
    <w:rsid w:val="00FC46D5"/>
    <w:rsid w:val="00FC74A7"/>
    <w:rsid w:val="00FD078B"/>
    <w:rsid w:val="00FD3C72"/>
    <w:rsid w:val="00FD622F"/>
    <w:rsid w:val="00FD6E93"/>
    <w:rsid w:val="00FD734F"/>
    <w:rsid w:val="00FE1BF9"/>
    <w:rsid w:val="00FE215F"/>
    <w:rsid w:val="00FE28D9"/>
    <w:rsid w:val="00FE59E0"/>
    <w:rsid w:val="00FE615B"/>
    <w:rsid w:val="00FF26FF"/>
    <w:rsid w:val="00FF3376"/>
    <w:rsid w:val="00FF58E2"/>
    <w:rsid w:val="00FF5CD8"/>
    <w:rsid w:val="00FF65AA"/>
    <w:rsid w:val="00FF6C82"/>
    <w:rsid w:val="00FF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2013-10-24T10:44:00Z</cp:lastPrinted>
  <dcterms:created xsi:type="dcterms:W3CDTF">2013-10-22T09:12:00Z</dcterms:created>
  <dcterms:modified xsi:type="dcterms:W3CDTF">2013-10-24T11:56:00Z</dcterms:modified>
</cp:coreProperties>
</file>